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DF534" w14:textId="77777777" w:rsidR="00626BA3" w:rsidRDefault="00626BA3"/>
    <w:p w14:paraId="1D949B05" w14:textId="77777777" w:rsidR="00626BA3" w:rsidRDefault="00626BA3"/>
    <w:tbl>
      <w:tblPr>
        <w:tblW w:w="0" w:type="auto"/>
        <w:tblLook w:val="04A0" w:firstRow="1" w:lastRow="0" w:firstColumn="1" w:lastColumn="0" w:noHBand="0" w:noVBand="1"/>
      </w:tblPr>
      <w:tblGrid>
        <w:gridCol w:w="4239"/>
        <w:gridCol w:w="482"/>
        <w:gridCol w:w="4666"/>
      </w:tblGrid>
      <w:tr w:rsidR="00113B21" w:rsidRPr="00132805" w14:paraId="78AFAE0C" w14:textId="77777777" w:rsidTr="00626BA3">
        <w:tc>
          <w:tcPr>
            <w:tcW w:w="4239" w:type="dxa"/>
          </w:tcPr>
          <w:p w14:paraId="690BC690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03CD618D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666" w:type="dxa"/>
          </w:tcPr>
          <w:p w14:paraId="79240C86" w14:textId="77777777" w:rsidR="005F0FD0" w:rsidRDefault="005F0FD0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77017A9F" w14:textId="77777777" w:rsidR="005F0FD0" w:rsidRDefault="005F0FD0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5F0FD0">
              <w:rPr>
                <w:rFonts w:ascii="Cambria" w:hAnsi="Cambria"/>
                <w:b/>
                <w:bCs/>
                <w:sz w:val="22"/>
                <w:szCs w:val="22"/>
              </w:rPr>
              <w:t>Contracts and Materials</w:t>
            </w:r>
          </w:p>
          <w:p w14:paraId="0ECA0F0A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113B21" w:rsidRPr="00132805" w14:paraId="03A95CAD" w14:textId="77777777" w:rsidTr="00626BA3">
        <w:tc>
          <w:tcPr>
            <w:tcW w:w="4239" w:type="dxa"/>
          </w:tcPr>
          <w:p w14:paraId="06B50424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</w:tcPr>
          <w:p w14:paraId="696C7D44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66" w:type="dxa"/>
          </w:tcPr>
          <w:p w14:paraId="020E8FA5" w14:textId="77777777" w:rsidR="00567284" w:rsidRPr="00132805" w:rsidRDefault="00E15627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Comprehensive Scheme, Project Manager Office, </w:t>
            </w:r>
            <w:proofErr w:type="spellStart"/>
            <w:r>
              <w:rPr>
                <w:rFonts w:ascii="Cambria" w:hAnsi="Cambria"/>
                <w:b/>
                <w:bCs/>
                <w:sz w:val="22"/>
                <w:szCs w:val="22"/>
              </w:rPr>
              <w:t>Nitivihar</w:t>
            </w:r>
            <w:proofErr w:type="spellEnd"/>
            <w:r>
              <w:rPr>
                <w:rFonts w:ascii="Cambria" w:hAnsi="Cambria"/>
                <w:b/>
                <w:bCs/>
                <w:sz w:val="22"/>
                <w:szCs w:val="22"/>
              </w:rPr>
              <w:t>, Itanagar</w:t>
            </w: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–</w:t>
            </w: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791111,</w:t>
            </w:r>
          </w:p>
        </w:tc>
      </w:tr>
      <w:tr w:rsidR="00113B21" w:rsidRPr="00132805" w14:paraId="73858DBF" w14:textId="77777777" w:rsidTr="00626BA3">
        <w:tc>
          <w:tcPr>
            <w:tcW w:w="4239" w:type="dxa"/>
          </w:tcPr>
          <w:p w14:paraId="13550104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</w:tcPr>
          <w:p w14:paraId="3F14A859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66" w:type="dxa"/>
          </w:tcPr>
          <w:p w14:paraId="168B27E1" w14:textId="77777777" w:rsidR="00A7259D" w:rsidRPr="00132805" w:rsidRDefault="00E15627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(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Arunachal Pradesh</w:t>
            </w: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)</w:t>
            </w:r>
          </w:p>
        </w:tc>
      </w:tr>
      <w:tr w:rsidR="00113B21" w:rsidRPr="00132805" w14:paraId="3B7B6BCB" w14:textId="77777777" w:rsidTr="00626BA3">
        <w:tc>
          <w:tcPr>
            <w:tcW w:w="4239" w:type="dxa"/>
          </w:tcPr>
          <w:p w14:paraId="659BBC44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</w:tcPr>
          <w:p w14:paraId="22925B7D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66" w:type="dxa"/>
          </w:tcPr>
          <w:p w14:paraId="63CC9BA1" w14:textId="77777777" w:rsidR="00A7259D" w:rsidRPr="00132805" w:rsidRDefault="00A7259D" w:rsidP="00567284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</w:tbl>
    <w:p w14:paraId="08E331B4" w14:textId="77777777" w:rsidR="003279D6" w:rsidRPr="00132805" w:rsidRDefault="003279D6" w:rsidP="00A7259D">
      <w:pPr>
        <w:jc w:val="both"/>
        <w:rPr>
          <w:rFonts w:ascii="Cambria" w:hAnsi="Cambria"/>
          <w:sz w:val="22"/>
          <w:szCs w:val="22"/>
        </w:rPr>
      </w:pPr>
    </w:p>
    <w:p w14:paraId="0EF66989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Dear Sir,</w:t>
      </w:r>
    </w:p>
    <w:p w14:paraId="1E3B6784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</w:p>
    <w:p w14:paraId="67FEF603" w14:textId="77777777" w:rsidR="00A7259D" w:rsidRPr="00132805" w:rsidRDefault="00790728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confirm that t</w:t>
      </w:r>
      <w:r>
        <w:rPr>
          <w:rFonts w:ascii="Cambria" w:hAnsi="Cambria"/>
          <w:sz w:val="22"/>
          <w:szCs w:val="22"/>
        </w:rPr>
        <w:t>he declarations made in our bid</w:t>
      </w:r>
      <w:r w:rsidRPr="00132805">
        <w:rPr>
          <w:rFonts w:ascii="Cambria" w:hAnsi="Cambria"/>
          <w:sz w:val="22"/>
          <w:szCs w:val="22"/>
        </w:rPr>
        <w:t xml:space="preserve"> </w:t>
      </w:r>
      <w:r w:rsidR="000A0203" w:rsidRPr="000A0203">
        <w:rPr>
          <w:rFonts w:ascii="Cambria" w:hAnsi="Cambria"/>
          <w:sz w:val="22"/>
          <w:szCs w:val="22"/>
        </w:rPr>
        <w:t>particularly Attachment-3 (QR) pursuant to ITB clause 9.2 (c) regarding eligibility/qualification data and documents submitted in our bid in support of the declarations, are true and correct to the best of our knowledge.</w:t>
      </w:r>
    </w:p>
    <w:p w14:paraId="3B30C0BC" w14:textId="77777777" w:rsidR="000D0D18" w:rsidRPr="00132805" w:rsidRDefault="000D0D18" w:rsidP="000D0D18">
      <w:pPr>
        <w:jc w:val="both"/>
        <w:rPr>
          <w:rFonts w:ascii="Cambria" w:hAnsi="Cambria"/>
          <w:sz w:val="22"/>
          <w:szCs w:val="22"/>
        </w:rPr>
      </w:pPr>
    </w:p>
    <w:p w14:paraId="585EB87F" w14:textId="77777777" w:rsidR="000A0203" w:rsidRDefault="000A0203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0A0203">
        <w:rPr>
          <w:rFonts w:ascii="Cambria" w:hAnsi="Cambria"/>
          <w:sz w:val="22"/>
          <w:szCs w:val="22"/>
        </w:rPr>
        <w:t xml:space="preserve">We further confirm that we have filled </w:t>
      </w:r>
      <w:proofErr w:type="gramStart"/>
      <w:r w:rsidRPr="000A0203">
        <w:rPr>
          <w:rFonts w:ascii="Cambria" w:hAnsi="Cambria"/>
          <w:sz w:val="22"/>
          <w:szCs w:val="22"/>
        </w:rPr>
        <w:t>up</w:t>
      </w:r>
      <w:proofErr w:type="gramEnd"/>
      <w:r w:rsidRPr="000A0203">
        <w:rPr>
          <w:rFonts w:ascii="Cambria" w:hAnsi="Cambria"/>
          <w:sz w:val="22"/>
          <w:szCs w:val="22"/>
        </w:rPr>
        <w:t xml:space="preserve"> </w:t>
      </w:r>
      <w:r w:rsidRPr="000A0203">
        <w:rPr>
          <w:rFonts w:ascii="Cambria" w:hAnsi="Cambria"/>
          <w:b/>
          <w:bCs/>
          <w:sz w:val="22"/>
          <w:szCs w:val="22"/>
        </w:rPr>
        <w:t>Attachment-3(QR)</w:t>
      </w:r>
      <w:r w:rsidRPr="000A0203">
        <w:rPr>
          <w:rFonts w:ascii="Cambria" w:hAnsi="Cambria"/>
          <w:sz w:val="22"/>
          <w:szCs w:val="22"/>
        </w:rPr>
        <w:t xml:space="preserve">. We also confirm that in support of meeting the </w:t>
      </w:r>
      <w:proofErr w:type="gramStart"/>
      <w:r w:rsidRPr="000A0203">
        <w:rPr>
          <w:rFonts w:ascii="Cambria" w:hAnsi="Cambria"/>
          <w:sz w:val="22"/>
          <w:szCs w:val="22"/>
        </w:rPr>
        <w:t>Technical</w:t>
      </w:r>
      <w:proofErr w:type="gramEnd"/>
      <w:r w:rsidRPr="000A0203">
        <w:rPr>
          <w:rFonts w:ascii="Cambria" w:hAnsi="Cambria"/>
          <w:sz w:val="22"/>
          <w:szCs w:val="22"/>
        </w:rPr>
        <w:t xml:space="preserve"> experience requirement as per </w:t>
      </w:r>
      <w:r w:rsidRPr="000A0203">
        <w:rPr>
          <w:rFonts w:ascii="Cambria" w:hAnsi="Cambria"/>
          <w:b/>
          <w:bCs/>
          <w:sz w:val="22"/>
          <w:szCs w:val="22"/>
        </w:rPr>
        <w:t>Annexure-A (BDS)</w:t>
      </w:r>
      <w:r w:rsidRPr="000A0203">
        <w:rPr>
          <w:rFonts w:ascii="Cambria" w:hAnsi="Cambria"/>
          <w:sz w:val="22"/>
          <w:szCs w:val="22"/>
        </w:rPr>
        <w:t>, we have enclosed self-certified copy of Contract/ Award Letter and certificate from the utility for which the contract has been executed.</w:t>
      </w:r>
    </w:p>
    <w:p w14:paraId="44D8D5ED" w14:textId="77777777" w:rsidR="000A0203" w:rsidRDefault="000A0203" w:rsidP="000A0203">
      <w:pPr>
        <w:pStyle w:val="ListParagraph"/>
        <w:rPr>
          <w:rFonts w:ascii="Cambria" w:hAnsi="Cambria"/>
          <w:sz w:val="22"/>
          <w:szCs w:val="22"/>
        </w:rPr>
      </w:pPr>
    </w:p>
    <w:p w14:paraId="4D93AD41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shall furnish clarification to bid, if any sought by Employer pursuant to ITB clause 21.1. We understand that if we fail to rectify/furnish the requested documents if any, within 7 wo</w:t>
      </w:r>
      <w:r w:rsidR="000D0D18" w:rsidRPr="00132805">
        <w:rPr>
          <w:rFonts w:ascii="Cambria" w:hAnsi="Cambria"/>
          <w:sz w:val="22"/>
          <w:szCs w:val="22"/>
        </w:rPr>
        <w:t>rking days' notice, our bid is l</w:t>
      </w:r>
      <w:r w:rsidRPr="00132805">
        <w:rPr>
          <w:rFonts w:ascii="Cambria" w:hAnsi="Cambria"/>
          <w:sz w:val="22"/>
          <w:szCs w:val="22"/>
        </w:rPr>
        <w:t xml:space="preserve">iable to be rejected. </w:t>
      </w:r>
    </w:p>
    <w:p w14:paraId="356A6D62" w14:textId="77777777" w:rsidR="000D0D18" w:rsidRPr="00132805" w:rsidRDefault="000D0D18" w:rsidP="000D0D18">
      <w:pPr>
        <w:ind w:left="360"/>
        <w:jc w:val="both"/>
        <w:rPr>
          <w:rFonts w:ascii="Cambria" w:hAnsi="Cambria"/>
          <w:sz w:val="22"/>
          <w:szCs w:val="22"/>
        </w:rPr>
      </w:pPr>
    </w:p>
    <w:p w14:paraId="4EF3091D" w14:textId="77777777" w:rsidR="00A7259D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understand that any false declaration and/or misrepresentation of facts and/or furnishing of false/fo</w:t>
      </w:r>
      <w:r w:rsidR="000D0D18" w:rsidRPr="00132805">
        <w:rPr>
          <w:rFonts w:ascii="Cambria" w:hAnsi="Cambria"/>
          <w:sz w:val="22"/>
          <w:szCs w:val="22"/>
        </w:rPr>
        <w:t>rged document/ information may l</w:t>
      </w:r>
      <w:r w:rsidRPr="00132805">
        <w:rPr>
          <w:rFonts w:ascii="Cambria" w:hAnsi="Cambria"/>
          <w:sz w:val="22"/>
          <w:szCs w:val="22"/>
        </w:rPr>
        <w:t>ead to our debarment from participation in Employer tenders and that our Bid Security/Contract Performance Guarantee may be forfeited b</w:t>
      </w:r>
      <w:r w:rsidR="000D0D18" w:rsidRPr="00132805">
        <w:rPr>
          <w:rFonts w:ascii="Cambria" w:hAnsi="Cambria"/>
          <w:sz w:val="22"/>
          <w:szCs w:val="22"/>
        </w:rPr>
        <w:t>esides other actions as deemed t</w:t>
      </w:r>
      <w:r w:rsidRPr="00132805">
        <w:rPr>
          <w:rFonts w:ascii="Cambria" w:hAnsi="Cambria"/>
          <w:sz w:val="22"/>
          <w:szCs w:val="22"/>
        </w:rPr>
        <w:t xml:space="preserve">o be appropriate as per the provisions of the Bidding Document/Integrity Pact/Employer's policy. </w:t>
      </w:r>
    </w:p>
    <w:p w14:paraId="5CB1866F" w14:textId="77777777" w:rsidR="000A0203" w:rsidRDefault="000A0203" w:rsidP="000A0203">
      <w:pPr>
        <w:pStyle w:val="ListParagraph"/>
        <w:rPr>
          <w:rFonts w:ascii="Cambria" w:hAnsi="Cambria"/>
          <w:sz w:val="22"/>
          <w:szCs w:val="22"/>
        </w:rPr>
      </w:pPr>
    </w:p>
    <w:p w14:paraId="217F358E" w14:textId="77777777" w:rsidR="000A0203" w:rsidRPr="00132805" w:rsidRDefault="000A0203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2276EC">
        <w:rPr>
          <w:rFonts w:ascii="Book Antiqua" w:hAnsi="Book Antiqua"/>
          <w:sz w:val="22"/>
          <w:szCs w:val="22"/>
        </w:rPr>
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 future as considered appropriate by Employer and our Bid Security/ Contract Performance Guarantee shall be forfeited besides taking other actions as deemed appropriate</w:t>
      </w:r>
    </w:p>
    <w:p w14:paraId="28364B46" w14:textId="77777777" w:rsidR="00BD408F" w:rsidRDefault="00BD408F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</w:p>
    <w:p w14:paraId="45F2893B" w14:textId="77777777" w:rsidR="002C4932" w:rsidRPr="00091A97" w:rsidRDefault="002C4932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  <w:proofErr w:type="gramStart"/>
      <w:r w:rsidRPr="00091A97">
        <w:rPr>
          <w:rFonts w:ascii="Book Antiqua" w:hAnsi="Book Antiqua"/>
          <w:sz w:val="22"/>
          <w:szCs w:val="22"/>
        </w:rPr>
        <w:t>Date:....................</w:t>
      </w:r>
      <w:proofErr w:type="gramEnd"/>
    </w:p>
    <w:p w14:paraId="04877D3F" w14:textId="77777777" w:rsidR="002C4932" w:rsidRPr="00091A97" w:rsidRDefault="002C4932" w:rsidP="002C4932">
      <w:pPr>
        <w:tabs>
          <w:tab w:val="left" w:pos="-1094"/>
          <w:tab w:val="left" w:pos="540"/>
          <w:tab w:val="left" w:pos="108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</w:p>
    <w:p w14:paraId="5CDC8113" w14:textId="77777777" w:rsidR="002C4932" w:rsidRPr="00091A97" w:rsidRDefault="002C4932" w:rsidP="002C4932">
      <w:pPr>
        <w:tabs>
          <w:tab w:val="left" w:pos="-1094"/>
          <w:tab w:val="left" w:pos="54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  <w:proofErr w:type="gramStart"/>
      <w:r w:rsidRPr="00091A97">
        <w:rPr>
          <w:rFonts w:ascii="Book Antiqua" w:hAnsi="Book Antiqua"/>
          <w:sz w:val="22"/>
          <w:szCs w:val="22"/>
        </w:rPr>
        <w:t>Place:...................</w:t>
      </w:r>
      <w:proofErr w:type="gramEnd"/>
    </w:p>
    <w:p w14:paraId="12508FAB" w14:textId="77777777" w:rsidR="00AA44F4" w:rsidRPr="00132805" w:rsidRDefault="00AA44F4" w:rsidP="00AA44F4">
      <w:pPr>
        <w:pStyle w:val="ListParagrap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93"/>
        <w:gridCol w:w="4694"/>
      </w:tblGrid>
      <w:tr w:rsidR="00885279" w:rsidRPr="00132805" w14:paraId="37B0452A" w14:textId="77777777" w:rsidTr="00113B21">
        <w:tc>
          <w:tcPr>
            <w:tcW w:w="9387" w:type="dxa"/>
            <w:gridSpan w:val="2"/>
          </w:tcPr>
          <w:p w14:paraId="37A45DD3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A44F4" w:rsidRPr="00132805" w14:paraId="243E4D00" w14:textId="77777777" w:rsidTr="00113B21">
        <w:tc>
          <w:tcPr>
            <w:tcW w:w="4693" w:type="dxa"/>
          </w:tcPr>
          <w:p w14:paraId="005A2A1D" w14:textId="77777777" w:rsidR="00AA44F4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Power of Attorney Holder</w:t>
            </w:r>
          </w:p>
        </w:tc>
        <w:tc>
          <w:tcPr>
            <w:tcW w:w="4694" w:type="dxa"/>
          </w:tcPr>
          <w:p w14:paraId="1E0E4373" w14:textId="77777777" w:rsidR="00AA44F4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37E0021" w14:textId="77777777" w:rsidTr="00113B21">
        <w:tc>
          <w:tcPr>
            <w:tcW w:w="4693" w:type="dxa"/>
          </w:tcPr>
          <w:p w14:paraId="051CC009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</w:tcPr>
          <w:p w14:paraId="3AFFD43D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2CBF7088" w14:textId="77777777" w:rsidTr="00113B21">
        <w:tc>
          <w:tcPr>
            <w:tcW w:w="4693" w:type="dxa"/>
          </w:tcPr>
          <w:p w14:paraId="13D7AEE8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</w:tcPr>
          <w:p w14:paraId="545DC79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69BA7662" w14:textId="77777777" w:rsidTr="00113B21">
        <w:tc>
          <w:tcPr>
            <w:tcW w:w="4693" w:type="dxa"/>
          </w:tcPr>
          <w:p w14:paraId="474CE879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lastRenderedPageBreak/>
              <w:t>(Common Seal)</w:t>
            </w:r>
          </w:p>
        </w:tc>
        <w:tc>
          <w:tcPr>
            <w:tcW w:w="4694" w:type="dxa"/>
          </w:tcPr>
          <w:p w14:paraId="6C7F4657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495E56CA" w14:textId="77777777" w:rsidTr="00113B21">
        <w:tc>
          <w:tcPr>
            <w:tcW w:w="4693" w:type="dxa"/>
          </w:tcPr>
          <w:p w14:paraId="315C7454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42E7957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F186D" w:rsidRPr="00132805" w14:paraId="1061A887" w14:textId="77777777" w:rsidTr="00113B21">
        <w:tc>
          <w:tcPr>
            <w:tcW w:w="4693" w:type="dxa"/>
          </w:tcPr>
          <w:p w14:paraId="43346BAF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4D13EC6B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85279" w:rsidRPr="00132805" w14:paraId="74228FB7" w14:textId="77777777" w:rsidTr="00113B21">
        <w:tc>
          <w:tcPr>
            <w:tcW w:w="4693" w:type="dxa"/>
          </w:tcPr>
          <w:p w14:paraId="0D8B0CDA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Key Managerial Person</w:t>
            </w:r>
          </w:p>
        </w:tc>
        <w:tc>
          <w:tcPr>
            <w:tcW w:w="4694" w:type="dxa"/>
          </w:tcPr>
          <w:p w14:paraId="2A78B773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E817C13" w14:textId="77777777" w:rsidTr="00113B21">
        <w:tc>
          <w:tcPr>
            <w:tcW w:w="4693" w:type="dxa"/>
          </w:tcPr>
          <w:p w14:paraId="6CF0509F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</w:tcPr>
          <w:p w14:paraId="5A51C864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6E5E84C3" w14:textId="77777777" w:rsidTr="00113B21">
        <w:tc>
          <w:tcPr>
            <w:tcW w:w="4693" w:type="dxa"/>
          </w:tcPr>
          <w:p w14:paraId="18818CEB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</w:tcPr>
          <w:p w14:paraId="3D07C6B3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271025FE" w14:textId="77777777" w:rsidTr="00113B21">
        <w:tc>
          <w:tcPr>
            <w:tcW w:w="4693" w:type="dxa"/>
          </w:tcPr>
          <w:p w14:paraId="3B180E79" w14:textId="77777777" w:rsidR="001D0FFC" w:rsidRPr="00132805" w:rsidRDefault="001D0FFC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</w:tcPr>
          <w:p w14:paraId="24F00583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5FF1F1BA" w14:textId="77777777" w:rsidTr="00113B21">
        <w:tc>
          <w:tcPr>
            <w:tcW w:w="4693" w:type="dxa"/>
          </w:tcPr>
          <w:p w14:paraId="318E4BFA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3B059355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5FD36235" w14:textId="77777777" w:rsidR="00AA44F4" w:rsidRPr="00132805" w:rsidRDefault="00AA44F4" w:rsidP="00AA44F4">
      <w:pPr>
        <w:jc w:val="bot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8"/>
        <w:gridCol w:w="8559"/>
      </w:tblGrid>
      <w:tr w:rsidR="002C4932" w:rsidRPr="00132805" w14:paraId="0072DEE2" w14:textId="77777777" w:rsidTr="00132805">
        <w:tc>
          <w:tcPr>
            <w:tcW w:w="828" w:type="dxa"/>
          </w:tcPr>
          <w:p w14:paraId="4B6B6BD6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Note:</w:t>
            </w:r>
          </w:p>
        </w:tc>
        <w:tc>
          <w:tcPr>
            <w:tcW w:w="8559" w:type="dxa"/>
          </w:tcPr>
          <w:p w14:paraId="7314CFC0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jc w:val="both"/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Key Managerial Person (KMP) of the company shall include CEO / Managing Director / Company Secretory / Director / CFO / Any of the partners in case of Partnership Firm / Any other officer entrusted with substantial powers of the management of the affairs of the company / firm.</w:t>
            </w:r>
          </w:p>
        </w:tc>
      </w:tr>
    </w:tbl>
    <w:p w14:paraId="51DD2764" w14:textId="77777777" w:rsidR="002C4932" w:rsidRPr="00132805" w:rsidRDefault="002C4932" w:rsidP="00AA44F4">
      <w:pPr>
        <w:jc w:val="both"/>
        <w:rPr>
          <w:rFonts w:ascii="Cambria" w:hAnsi="Cambria"/>
          <w:sz w:val="22"/>
          <w:szCs w:val="22"/>
        </w:rPr>
      </w:pPr>
    </w:p>
    <w:sectPr w:rsidR="002C4932" w:rsidRPr="00132805" w:rsidSect="00C075B1">
      <w:headerReference w:type="default" r:id="rId7"/>
      <w:footerReference w:type="default" r:id="rId8"/>
      <w:pgSz w:w="11907" w:h="16839" w:code="9"/>
      <w:pgMar w:top="1440" w:right="1008" w:bottom="1008" w:left="1728" w:header="720" w:footer="57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B9A1C" w14:textId="77777777" w:rsidR="00392C13" w:rsidRDefault="00392C13">
      <w:r>
        <w:separator/>
      </w:r>
    </w:p>
  </w:endnote>
  <w:endnote w:type="continuationSeparator" w:id="0">
    <w:p w14:paraId="4FFFEE86" w14:textId="77777777" w:rsidR="00392C13" w:rsidRDefault="00392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71440" w14:textId="77777777" w:rsidR="00D14BCE" w:rsidRPr="00D53142" w:rsidRDefault="00D14BCE" w:rsidP="00D53142">
    <w:pPr>
      <w:pStyle w:val="Footer"/>
      <w:tabs>
        <w:tab w:val="clear" w:pos="4320"/>
        <w:tab w:val="center" w:pos="4050"/>
        <w:tab w:val="right" w:pos="7290"/>
        <w:tab w:val="left" w:pos="8100"/>
      </w:tabs>
      <w:rPr>
        <w:rFonts w:ascii="Cambria" w:hAnsi="Cambri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37372" w14:textId="77777777" w:rsidR="00392C13" w:rsidRDefault="00392C13">
      <w:r>
        <w:separator/>
      </w:r>
    </w:p>
  </w:footnote>
  <w:footnote w:type="continuationSeparator" w:id="0">
    <w:p w14:paraId="735AE747" w14:textId="77777777" w:rsidR="00392C13" w:rsidRDefault="00392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8" w:type="dxa"/>
      <w:tblInd w:w="-601" w:type="dxa"/>
      <w:tblLook w:val="04A0" w:firstRow="1" w:lastRow="0" w:firstColumn="1" w:lastColumn="0" w:noHBand="0" w:noVBand="1"/>
    </w:tblPr>
    <w:tblGrid>
      <w:gridCol w:w="4675"/>
      <w:gridCol w:w="5673"/>
    </w:tblGrid>
    <w:tr w:rsidR="00113B21" w:rsidRPr="00113B21" w14:paraId="4A5C4CFE" w14:textId="77777777" w:rsidTr="001B0FAF">
      <w:tc>
        <w:tcPr>
          <w:tcW w:w="4675" w:type="dxa"/>
        </w:tcPr>
        <w:p w14:paraId="3432D048" w14:textId="77777777" w:rsidR="00BA2AA7" w:rsidRPr="00113B21" w:rsidRDefault="00BA2AA7" w:rsidP="001B0FAF">
          <w:pPr>
            <w:pStyle w:val="Header"/>
            <w:ind w:left="127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5673" w:type="dxa"/>
        </w:tcPr>
        <w:p w14:paraId="1C6D2FF4" w14:textId="77777777" w:rsidR="00626BA3" w:rsidRDefault="00626BA3" w:rsidP="00626BA3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  <w:p w14:paraId="23D5564B" w14:textId="77777777" w:rsidR="00BA2AA7" w:rsidRPr="00113B21" w:rsidRDefault="00BA2AA7" w:rsidP="00C73BCC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Attachment: </w:t>
          </w:r>
          <w:r w:rsidR="007D6C65">
            <w:rPr>
              <w:rFonts w:ascii="Cambria" w:hAnsi="Cambria"/>
              <w:b/>
              <w:bCs/>
              <w:sz w:val="22"/>
              <w:szCs w:val="22"/>
            </w:rPr>
            <w:t>20</w:t>
          </w:r>
        </w:p>
      </w:tc>
    </w:tr>
    <w:tr w:rsidR="00113B21" w:rsidRPr="00113B21" w14:paraId="31643F22" w14:textId="77777777" w:rsidTr="001B0FAF">
      <w:tc>
        <w:tcPr>
          <w:tcW w:w="4675" w:type="dxa"/>
        </w:tcPr>
        <w:p w14:paraId="52028CA1" w14:textId="77777777" w:rsidR="00113B21" w:rsidRPr="00113B21" w:rsidRDefault="00113B21" w:rsidP="001B0FAF">
          <w:pPr>
            <w:pStyle w:val="Header"/>
            <w:ind w:left="127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5673" w:type="dxa"/>
        </w:tcPr>
        <w:p w14:paraId="46D9ECF5" w14:textId="77777777" w:rsidR="00113B21" w:rsidRPr="00113B21" w:rsidRDefault="00113B21" w:rsidP="00113B21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BC1A9C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BC1A9C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122C9A" w:rsidRPr="00113B21" w14:paraId="6322A879" w14:textId="77777777" w:rsidTr="001B0FAF">
      <w:tc>
        <w:tcPr>
          <w:tcW w:w="10348" w:type="dxa"/>
          <w:gridSpan w:val="2"/>
        </w:tcPr>
        <w:p w14:paraId="6DD6C3CE" w14:textId="77777777" w:rsidR="00122C9A" w:rsidRPr="000420D9" w:rsidRDefault="00122C9A" w:rsidP="001B0FAF">
          <w:pPr>
            <w:pStyle w:val="Header"/>
            <w:ind w:left="127"/>
            <w:rPr>
              <w:rFonts w:ascii="Cambria" w:hAnsi="Cambria"/>
              <w:sz w:val="12"/>
              <w:szCs w:val="12"/>
            </w:rPr>
          </w:pPr>
        </w:p>
      </w:tc>
    </w:tr>
    <w:tr w:rsidR="00122C9A" w:rsidRPr="00113B21" w14:paraId="14094D7B" w14:textId="77777777" w:rsidTr="001B0FAF">
      <w:tc>
        <w:tcPr>
          <w:tcW w:w="10348" w:type="dxa"/>
          <w:gridSpan w:val="2"/>
        </w:tcPr>
        <w:p w14:paraId="10C401A9" w14:textId="14BC85B7" w:rsidR="000420D9" w:rsidRDefault="00FE213C" w:rsidP="001B0FAF">
          <w:pPr>
            <w:ind w:left="127"/>
            <w:rPr>
              <w:rFonts w:ascii="Book Antiqua" w:hAnsi="Book Antiqua"/>
              <w:b/>
              <w:bCs/>
            </w:rPr>
          </w:pPr>
          <w:r w:rsidRPr="00FE213C">
            <w:rPr>
              <w:rFonts w:ascii="Book Antiqua" w:hAnsi="Book Antiqua"/>
              <w:b/>
              <w:bCs/>
            </w:rPr>
            <w:t xml:space="preserve">Execution of Balance Civil works for 33/11kV </w:t>
          </w:r>
          <w:proofErr w:type="spellStart"/>
          <w:r w:rsidRPr="00FE213C">
            <w:rPr>
              <w:rFonts w:ascii="Book Antiqua" w:hAnsi="Book Antiqua"/>
              <w:b/>
              <w:bCs/>
            </w:rPr>
            <w:t>Khonsa</w:t>
          </w:r>
          <w:proofErr w:type="spellEnd"/>
          <w:r w:rsidRPr="00FE213C">
            <w:rPr>
              <w:rFonts w:ascii="Book Antiqua" w:hAnsi="Book Antiqua"/>
              <w:b/>
              <w:bCs/>
            </w:rPr>
            <w:t xml:space="preserve"> Substation constructed under Comprehensive </w:t>
          </w:r>
          <w:proofErr w:type="gramStart"/>
          <w:r w:rsidRPr="00FE213C">
            <w:rPr>
              <w:rFonts w:ascii="Book Antiqua" w:hAnsi="Book Antiqua"/>
              <w:b/>
              <w:bCs/>
            </w:rPr>
            <w:t>Scheme ,</w:t>
          </w:r>
          <w:proofErr w:type="gramEnd"/>
          <w:r w:rsidRPr="00FE213C">
            <w:rPr>
              <w:rFonts w:ascii="Book Antiqua" w:hAnsi="Book Antiqua"/>
              <w:b/>
              <w:bCs/>
            </w:rPr>
            <w:t xml:space="preserve"> Arunachal Pradesh (PKG-A)</w:t>
          </w:r>
        </w:p>
        <w:p w14:paraId="201E06F6" w14:textId="77777777" w:rsidR="00FE213C" w:rsidRPr="000420D9" w:rsidRDefault="00FE213C" w:rsidP="001B0FAF">
          <w:pPr>
            <w:ind w:left="127"/>
            <w:rPr>
              <w:rFonts w:ascii="Book Antiqua" w:hAnsi="Book Antiqua"/>
              <w:b/>
              <w:bCs/>
              <w:sz w:val="10"/>
              <w:szCs w:val="10"/>
            </w:rPr>
          </w:pPr>
        </w:p>
        <w:p w14:paraId="6DE8B8E0" w14:textId="527DEF7A" w:rsidR="00FB63C0" w:rsidRPr="00FB63C0" w:rsidRDefault="00FB63C0" w:rsidP="001B0FAF">
          <w:pPr>
            <w:ind w:left="127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 w:rsidRPr="00F12FBE">
            <w:rPr>
              <w:rFonts w:ascii="Book Antiqua" w:hAnsi="Book Antiqua" w:cs="Arial"/>
              <w:b/>
              <w:bCs/>
              <w:color w:val="0D0D0D"/>
            </w:rPr>
            <w:t xml:space="preserve">SPECIFICATION No.:   </w:t>
          </w:r>
          <w:r w:rsidR="0024117A" w:rsidRPr="0024117A">
            <w:rPr>
              <w:rFonts w:ascii="Book Antiqua" w:hAnsi="Book Antiqua" w:cs="Arial"/>
              <w:b/>
              <w:bCs/>
              <w:color w:val="0D0D0D"/>
              <w:lang w:val="en-IN"/>
            </w:rPr>
            <w:t>NER/NT/W-DMS/DOM/H03/26/03920</w:t>
          </w:r>
        </w:p>
      </w:tc>
    </w:tr>
    <w:tr w:rsidR="00122C9A" w:rsidRPr="00113B21" w14:paraId="24719915" w14:textId="77777777" w:rsidTr="001B0FAF">
      <w:tc>
        <w:tcPr>
          <w:tcW w:w="10348" w:type="dxa"/>
          <w:gridSpan w:val="2"/>
        </w:tcPr>
        <w:p w14:paraId="43EE34EF" w14:textId="77777777" w:rsidR="00FB63C0" w:rsidRPr="00767765" w:rsidRDefault="00FB63C0" w:rsidP="001B0FAF">
          <w:pPr>
            <w:pStyle w:val="Header"/>
            <w:ind w:left="127"/>
            <w:rPr>
              <w:rFonts w:ascii="Cambria" w:hAnsi="Cambria"/>
              <w:sz w:val="10"/>
              <w:szCs w:val="10"/>
            </w:rPr>
          </w:pPr>
        </w:p>
      </w:tc>
    </w:tr>
    <w:tr w:rsidR="00122C9A" w:rsidRPr="00113B21" w14:paraId="6C629126" w14:textId="77777777" w:rsidTr="001B0FAF">
      <w:tc>
        <w:tcPr>
          <w:tcW w:w="10348" w:type="dxa"/>
          <w:gridSpan w:val="2"/>
        </w:tcPr>
        <w:p w14:paraId="350A6F74" w14:textId="77777777" w:rsidR="00626BA3" w:rsidRPr="00F12FBE" w:rsidRDefault="00122C9A" w:rsidP="001B0FAF">
          <w:pPr>
            <w:pStyle w:val="Header"/>
            <w:ind w:left="127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 xml:space="preserve">(Declaration of Key Managerial Person </w:t>
          </w:r>
          <w:r w:rsidR="00552AA5">
            <w:rPr>
              <w:rFonts w:ascii="Cambria" w:hAnsi="Cambria"/>
              <w:b/>
              <w:bCs/>
            </w:rPr>
            <w:t>Jointly with</w:t>
          </w:r>
          <w:r w:rsidRPr="00113B21">
            <w:rPr>
              <w:rFonts w:ascii="Cambria" w:hAnsi="Cambria"/>
              <w:b/>
              <w:bCs/>
            </w:rPr>
            <w:t xml:space="preserve"> Power of Attorney holder)</w:t>
          </w:r>
        </w:p>
      </w:tc>
    </w:tr>
  </w:tbl>
  <w:p w14:paraId="1C67611C" w14:textId="77777777" w:rsidR="00BA2AA7" w:rsidRPr="00113B21" w:rsidRDefault="00392C13" w:rsidP="00BA2AA7">
    <w:pPr>
      <w:pStyle w:val="Header"/>
      <w:rPr>
        <w:rFonts w:ascii="Cambria" w:hAnsi="Cambria"/>
        <w:sz w:val="22"/>
        <w:szCs w:val="22"/>
      </w:rPr>
    </w:pPr>
    <w:r>
      <w:rPr>
        <w:rFonts w:ascii="Cambria" w:hAnsi="Cambria"/>
        <w:noProof/>
        <w:sz w:val="22"/>
        <w:szCs w:val="22"/>
      </w:rPr>
      <w:pict w14:anchorId="1A036A7B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-25.9pt;margin-top:4pt;width:491pt;height:0;z-index:251657728;mso-position-horizontal-relative:text;mso-position-vertical-relative:text" o:connectortype="straigh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57596"/>
    <w:multiLevelType w:val="hybridMultilevel"/>
    <w:tmpl w:val="9266F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" w15:restartNumberingAfterBreak="0">
    <w:nsid w:val="1EBE078E"/>
    <w:multiLevelType w:val="multilevel"/>
    <w:tmpl w:val="DBACFA9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>
      <w:start w:val="1"/>
      <w:numFmt w:val="lowerRoman"/>
      <w:lvlText w:val="%2)"/>
      <w:lvlJc w:val="right"/>
      <w:pPr>
        <w:tabs>
          <w:tab w:val="num" w:pos="1440"/>
        </w:tabs>
        <w:ind w:left="1440" w:hanging="720"/>
      </w:pPr>
      <w:rPr>
        <w:rFonts w:hint="default"/>
        <w:b w:val="0"/>
        <w:i w:val="0"/>
        <w:iCs w:val="0"/>
        <w:color w:val="FF0000"/>
        <w:u w:val="none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3" w15:restartNumberingAfterBreak="0">
    <w:nsid w:val="2F08142F"/>
    <w:multiLevelType w:val="hybridMultilevel"/>
    <w:tmpl w:val="9C1AFF06"/>
    <w:lvl w:ilvl="0" w:tplc="E6E22A3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1F47D0"/>
    <w:multiLevelType w:val="hybridMultilevel"/>
    <w:tmpl w:val="04E6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33E61"/>
    <w:multiLevelType w:val="multilevel"/>
    <w:tmpl w:val="93A0FB8C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4E1410DA"/>
    <w:multiLevelType w:val="multilevel"/>
    <w:tmpl w:val="B2C26F3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532F0B30"/>
    <w:multiLevelType w:val="hybridMultilevel"/>
    <w:tmpl w:val="A0F2F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1C776B"/>
    <w:multiLevelType w:val="hybridMultilevel"/>
    <w:tmpl w:val="484035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452EC3"/>
    <w:multiLevelType w:val="hybridMultilevel"/>
    <w:tmpl w:val="D1BA8ABA"/>
    <w:lvl w:ilvl="0" w:tplc="690444A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F5D5F"/>
    <w:multiLevelType w:val="multilevel"/>
    <w:tmpl w:val="BEB243E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5DF84D3F"/>
    <w:multiLevelType w:val="hybridMultilevel"/>
    <w:tmpl w:val="F37ED9A6"/>
    <w:lvl w:ilvl="0" w:tplc="D2B03E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397E59"/>
    <w:multiLevelType w:val="multilevel"/>
    <w:tmpl w:val="9DEE36B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63033673"/>
    <w:multiLevelType w:val="multilevel"/>
    <w:tmpl w:val="3EFA5F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705256E5"/>
    <w:multiLevelType w:val="multilevel"/>
    <w:tmpl w:val="64186B22"/>
    <w:lvl w:ilvl="0">
      <w:start w:val="17"/>
      <w:numFmt w:val="decimal"/>
      <w:lvlText w:val="%1.0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5" w15:restartNumberingAfterBreak="0">
    <w:nsid w:val="767E0B31"/>
    <w:multiLevelType w:val="hybridMultilevel"/>
    <w:tmpl w:val="77465B4A"/>
    <w:lvl w:ilvl="0" w:tplc="630E8CE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4899267">
    <w:abstractNumId w:val="15"/>
  </w:num>
  <w:num w:numId="2" w16cid:durableId="1750426844">
    <w:abstractNumId w:val="8"/>
  </w:num>
  <w:num w:numId="3" w16cid:durableId="316619324">
    <w:abstractNumId w:val="7"/>
  </w:num>
  <w:num w:numId="4" w16cid:durableId="1027831602">
    <w:abstractNumId w:val="2"/>
  </w:num>
  <w:num w:numId="5" w16cid:durableId="349766612">
    <w:abstractNumId w:val="3"/>
  </w:num>
  <w:num w:numId="6" w16cid:durableId="401872820">
    <w:abstractNumId w:val="13"/>
  </w:num>
  <w:num w:numId="7" w16cid:durableId="248543504">
    <w:abstractNumId w:val="5"/>
  </w:num>
  <w:num w:numId="8" w16cid:durableId="949318839">
    <w:abstractNumId w:val="12"/>
  </w:num>
  <w:num w:numId="9" w16cid:durableId="1495951037">
    <w:abstractNumId w:val="6"/>
  </w:num>
  <w:num w:numId="10" w16cid:durableId="1026638889">
    <w:abstractNumId w:val="10"/>
  </w:num>
  <w:num w:numId="11" w16cid:durableId="161243401">
    <w:abstractNumId w:val="14"/>
  </w:num>
  <w:num w:numId="12" w16cid:durableId="1576478688">
    <w:abstractNumId w:val="9"/>
  </w:num>
  <w:num w:numId="13" w16cid:durableId="1758743668">
    <w:abstractNumId w:val="4"/>
  </w:num>
  <w:num w:numId="14" w16cid:durableId="1414666993">
    <w:abstractNumId w:val="0"/>
  </w:num>
  <w:num w:numId="15" w16cid:durableId="1096093878">
    <w:abstractNumId w:val="1"/>
  </w:num>
  <w:num w:numId="16" w16cid:durableId="93508992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5E5A"/>
    <w:rsid w:val="00001581"/>
    <w:rsid w:val="0000431A"/>
    <w:rsid w:val="0000525C"/>
    <w:rsid w:val="00006A94"/>
    <w:rsid w:val="00011487"/>
    <w:rsid w:val="00011DCE"/>
    <w:rsid w:val="00011E59"/>
    <w:rsid w:val="00012126"/>
    <w:rsid w:val="00014D2B"/>
    <w:rsid w:val="00014EC1"/>
    <w:rsid w:val="00021623"/>
    <w:rsid w:val="00024CF2"/>
    <w:rsid w:val="00031309"/>
    <w:rsid w:val="00031F40"/>
    <w:rsid w:val="00032246"/>
    <w:rsid w:val="00033C0C"/>
    <w:rsid w:val="000352BF"/>
    <w:rsid w:val="000377A6"/>
    <w:rsid w:val="00037F92"/>
    <w:rsid w:val="00041A6E"/>
    <w:rsid w:val="000420D9"/>
    <w:rsid w:val="00042D78"/>
    <w:rsid w:val="0004551B"/>
    <w:rsid w:val="000459FB"/>
    <w:rsid w:val="0005148F"/>
    <w:rsid w:val="0005236A"/>
    <w:rsid w:val="0005375C"/>
    <w:rsid w:val="00053DB3"/>
    <w:rsid w:val="00054770"/>
    <w:rsid w:val="0005505B"/>
    <w:rsid w:val="000568CE"/>
    <w:rsid w:val="00057F87"/>
    <w:rsid w:val="000611FF"/>
    <w:rsid w:val="000613AB"/>
    <w:rsid w:val="00062E8F"/>
    <w:rsid w:val="000640DE"/>
    <w:rsid w:val="00066282"/>
    <w:rsid w:val="000713E0"/>
    <w:rsid w:val="000720D9"/>
    <w:rsid w:val="00073FC4"/>
    <w:rsid w:val="0007746C"/>
    <w:rsid w:val="00082DA1"/>
    <w:rsid w:val="00086522"/>
    <w:rsid w:val="00090E68"/>
    <w:rsid w:val="00093CEB"/>
    <w:rsid w:val="0009540A"/>
    <w:rsid w:val="000969A0"/>
    <w:rsid w:val="0009740A"/>
    <w:rsid w:val="000A0203"/>
    <w:rsid w:val="000A5965"/>
    <w:rsid w:val="000A5BD3"/>
    <w:rsid w:val="000A73DA"/>
    <w:rsid w:val="000A7800"/>
    <w:rsid w:val="000B25EE"/>
    <w:rsid w:val="000B2BF6"/>
    <w:rsid w:val="000C0A68"/>
    <w:rsid w:val="000C118C"/>
    <w:rsid w:val="000C1976"/>
    <w:rsid w:val="000C461E"/>
    <w:rsid w:val="000D0D18"/>
    <w:rsid w:val="000D0F75"/>
    <w:rsid w:val="000E177E"/>
    <w:rsid w:val="000E47CA"/>
    <w:rsid w:val="000F0075"/>
    <w:rsid w:val="000F0CC1"/>
    <w:rsid w:val="000F1944"/>
    <w:rsid w:val="000F27C4"/>
    <w:rsid w:val="000F3849"/>
    <w:rsid w:val="000F45D7"/>
    <w:rsid w:val="000F6B40"/>
    <w:rsid w:val="00103499"/>
    <w:rsid w:val="00104B7E"/>
    <w:rsid w:val="00105709"/>
    <w:rsid w:val="001064E9"/>
    <w:rsid w:val="00106807"/>
    <w:rsid w:val="001100B1"/>
    <w:rsid w:val="001107F3"/>
    <w:rsid w:val="00113B21"/>
    <w:rsid w:val="00117E49"/>
    <w:rsid w:val="00122C9A"/>
    <w:rsid w:val="0012655E"/>
    <w:rsid w:val="0013146D"/>
    <w:rsid w:val="00132805"/>
    <w:rsid w:val="00134AE7"/>
    <w:rsid w:val="001356F8"/>
    <w:rsid w:val="00135AE3"/>
    <w:rsid w:val="00135CEB"/>
    <w:rsid w:val="00142596"/>
    <w:rsid w:val="001435C1"/>
    <w:rsid w:val="001454D8"/>
    <w:rsid w:val="00146253"/>
    <w:rsid w:val="00146E40"/>
    <w:rsid w:val="0014720B"/>
    <w:rsid w:val="001619FE"/>
    <w:rsid w:val="001635CE"/>
    <w:rsid w:val="00163C7B"/>
    <w:rsid w:val="001643A3"/>
    <w:rsid w:val="0016563E"/>
    <w:rsid w:val="0016715A"/>
    <w:rsid w:val="001712B7"/>
    <w:rsid w:val="00172F3A"/>
    <w:rsid w:val="00176AA3"/>
    <w:rsid w:val="0017766D"/>
    <w:rsid w:val="00181FA5"/>
    <w:rsid w:val="00183198"/>
    <w:rsid w:val="0019051C"/>
    <w:rsid w:val="001913C9"/>
    <w:rsid w:val="001941E0"/>
    <w:rsid w:val="0019698D"/>
    <w:rsid w:val="001A08D8"/>
    <w:rsid w:val="001A1D88"/>
    <w:rsid w:val="001A2E78"/>
    <w:rsid w:val="001A3961"/>
    <w:rsid w:val="001A52AA"/>
    <w:rsid w:val="001A5396"/>
    <w:rsid w:val="001B0108"/>
    <w:rsid w:val="001B0FAF"/>
    <w:rsid w:val="001B2BDE"/>
    <w:rsid w:val="001B5AA2"/>
    <w:rsid w:val="001B5E88"/>
    <w:rsid w:val="001B7194"/>
    <w:rsid w:val="001B7730"/>
    <w:rsid w:val="001C6CC1"/>
    <w:rsid w:val="001D0C5D"/>
    <w:rsid w:val="001D0FFC"/>
    <w:rsid w:val="001D6516"/>
    <w:rsid w:val="001D6B79"/>
    <w:rsid w:val="001E1FD1"/>
    <w:rsid w:val="001E2A67"/>
    <w:rsid w:val="001E34ED"/>
    <w:rsid w:val="001E3884"/>
    <w:rsid w:val="001E3BA1"/>
    <w:rsid w:val="001E5355"/>
    <w:rsid w:val="001E66F7"/>
    <w:rsid w:val="001F325A"/>
    <w:rsid w:val="00200286"/>
    <w:rsid w:val="00203F08"/>
    <w:rsid w:val="0020407B"/>
    <w:rsid w:val="002059D8"/>
    <w:rsid w:val="00205DD5"/>
    <w:rsid w:val="002060E9"/>
    <w:rsid w:val="00210F4F"/>
    <w:rsid w:val="00215F17"/>
    <w:rsid w:val="0021609A"/>
    <w:rsid w:val="00216273"/>
    <w:rsid w:val="00216450"/>
    <w:rsid w:val="00217F1E"/>
    <w:rsid w:val="0022171A"/>
    <w:rsid w:val="00231F60"/>
    <w:rsid w:val="00232AC8"/>
    <w:rsid w:val="00232DFC"/>
    <w:rsid w:val="00233F0D"/>
    <w:rsid w:val="0023762B"/>
    <w:rsid w:val="002403AB"/>
    <w:rsid w:val="0024117A"/>
    <w:rsid w:val="00241360"/>
    <w:rsid w:val="002413CE"/>
    <w:rsid w:val="00242881"/>
    <w:rsid w:val="002429DF"/>
    <w:rsid w:val="00242EB0"/>
    <w:rsid w:val="0024492A"/>
    <w:rsid w:val="00250E11"/>
    <w:rsid w:val="0025236A"/>
    <w:rsid w:val="00253A57"/>
    <w:rsid w:val="0025460D"/>
    <w:rsid w:val="00257302"/>
    <w:rsid w:val="002573CD"/>
    <w:rsid w:val="002574DD"/>
    <w:rsid w:val="002622DF"/>
    <w:rsid w:val="00264338"/>
    <w:rsid w:val="0026475E"/>
    <w:rsid w:val="0027231B"/>
    <w:rsid w:val="00274454"/>
    <w:rsid w:val="002753D5"/>
    <w:rsid w:val="00276A9C"/>
    <w:rsid w:val="00285026"/>
    <w:rsid w:val="002851E3"/>
    <w:rsid w:val="00292772"/>
    <w:rsid w:val="00293A00"/>
    <w:rsid w:val="002943AE"/>
    <w:rsid w:val="0029674E"/>
    <w:rsid w:val="002972DD"/>
    <w:rsid w:val="002A0005"/>
    <w:rsid w:val="002A1344"/>
    <w:rsid w:val="002A17F0"/>
    <w:rsid w:val="002A1A65"/>
    <w:rsid w:val="002A67E2"/>
    <w:rsid w:val="002B01F3"/>
    <w:rsid w:val="002B2EDC"/>
    <w:rsid w:val="002B2F64"/>
    <w:rsid w:val="002B766D"/>
    <w:rsid w:val="002C087C"/>
    <w:rsid w:val="002C410C"/>
    <w:rsid w:val="002C4932"/>
    <w:rsid w:val="002D0287"/>
    <w:rsid w:val="002D0A8C"/>
    <w:rsid w:val="002D19CA"/>
    <w:rsid w:val="002D32F0"/>
    <w:rsid w:val="002D342C"/>
    <w:rsid w:val="002D4381"/>
    <w:rsid w:val="002D632E"/>
    <w:rsid w:val="002D769E"/>
    <w:rsid w:val="002E125A"/>
    <w:rsid w:val="002E2922"/>
    <w:rsid w:val="002E3652"/>
    <w:rsid w:val="002E3771"/>
    <w:rsid w:val="002E3961"/>
    <w:rsid w:val="002E3EB2"/>
    <w:rsid w:val="002E4AC1"/>
    <w:rsid w:val="002E70E2"/>
    <w:rsid w:val="002F3A39"/>
    <w:rsid w:val="002F6F00"/>
    <w:rsid w:val="00303D3E"/>
    <w:rsid w:val="00304167"/>
    <w:rsid w:val="003044F8"/>
    <w:rsid w:val="00304FED"/>
    <w:rsid w:val="00305410"/>
    <w:rsid w:val="003056DE"/>
    <w:rsid w:val="00305839"/>
    <w:rsid w:val="00307DDC"/>
    <w:rsid w:val="00310689"/>
    <w:rsid w:val="00313744"/>
    <w:rsid w:val="00317CFE"/>
    <w:rsid w:val="00322994"/>
    <w:rsid w:val="00324B51"/>
    <w:rsid w:val="0032513D"/>
    <w:rsid w:val="003279D6"/>
    <w:rsid w:val="00327A45"/>
    <w:rsid w:val="0033010A"/>
    <w:rsid w:val="00331D9F"/>
    <w:rsid w:val="003334BA"/>
    <w:rsid w:val="00335813"/>
    <w:rsid w:val="00335A52"/>
    <w:rsid w:val="00336B10"/>
    <w:rsid w:val="003412DD"/>
    <w:rsid w:val="00342E98"/>
    <w:rsid w:val="00343C4B"/>
    <w:rsid w:val="003501BE"/>
    <w:rsid w:val="00352647"/>
    <w:rsid w:val="003527A8"/>
    <w:rsid w:val="003539D7"/>
    <w:rsid w:val="00353E2B"/>
    <w:rsid w:val="00356AC2"/>
    <w:rsid w:val="00363477"/>
    <w:rsid w:val="0036392D"/>
    <w:rsid w:val="00365E24"/>
    <w:rsid w:val="003660A8"/>
    <w:rsid w:val="003668BC"/>
    <w:rsid w:val="003715A7"/>
    <w:rsid w:val="00372A35"/>
    <w:rsid w:val="003736E9"/>
    <w:rsid w:val="00382E3B"/>
    <w:rsid w:val="0038366D"/>
    <w:rsid w:val="00384B5D"/>
    <w:rsid w:val="0038584B"/>
    <w:rsid w:val="0038696B"/>
    <w:rsid w:val="00387558"/>
    <w:rsid w:val="00387DD6"/>
    <w:rsid w:val="003905EC"/>
    <w:rsid w:val="00390E6D"/>
    <w:rsid w:val="00391421"/>
    <w:rsid w:val="003914B0"/>
    <w:rsid w:val="00391603"/>
    <w:rsid w:val="003924ED"/>
    <w:rsid w:val="00392C13"/>
    <w:rsid w:val="00394324"/>
    <w:rsid w:val="00394542"/>
    <w:rsid w:val="003973BA"/>
    <w:rsid w:val="003A0278"/>
    <w:rsid w:val="003A0F29"/>
    <w:rsid w:val="003A29D1"/>
    <w:rsid w:val="003A2B53"/>
    <w:rsid w:val="003A45EC"/>
    <w:rsid w:val="003A4833"/>
    <w:rsid w:val="003A5A4D"/>
    <w:rsid w:val="003A6073"/>
    <w:rsid w:val="003A747B"/>
    <w:rsid w:val="003A76DF"/>
    <w:rsid w:val="003B213E"/>
    <w:rsid w:val="003B371B"/>
    <w:rsid w:val="003B50E8"/>
    <w:rsid w:val="003B568B"/>
    <w:rsid w:val="003C0B14"/>
    <w:rsid w:val="003C2021"/>
    <w:rsid w:val="003C4918"/>
    <w:rsid w:val="003D1878"/>
    <w:rsid w:val="003D18E3"/>
    <w:rsid w:val="003D23A7"/>
    <w:rsid w:val="003D3DB1"/>
    <w:rsid w:val="003D42E3"/>
    <w:rsid w:val="003D77BF"/>
    <w:rsid w:val="003D7D11"/>
    <w:rsid w:val="003D7DB2"/>
    <w:rsid w:val="003E08E5"/>
    <w:rsid w:val="003E3035"/>
    <w:rsid w:val="003E5C79"/>
    <w:rsid w:val="003E7D83"/>
    <w:rsid w:val="003F09B3"/>
    <w:rsid w:val="003F0FD0"/>
    <w:rsid w:val="003F14A5"/>
    <w:rsid w:val="003F1F89"/>
    <w:rsid w:val="003F4A3C"/>
    <w:rsid w:val="003F5733"/>
    <w:rsid w:val="003F7083"/>
    <w:rsid w:val="003F7F3F"/>
    <w:rsid w:val="003F7FE9"/>
    <w:rsid w:val="00401454"/>
    <w:rsid w:val="00402604"/>
    <w:rsid w:val="00402D53"/>
    <w:rsid w:val="00403EF4"/>
    <w:rsid w:val="00406BD8"/>
    <w:rsid w:val="00410C20"/>
    <w:rsid w:val="00411492"/>
    <w:rsid w:val="00411C94"/>
    <w:rsid w:val="0041240F"/>
    <w:rsid w:val="00415309"/>
    <w:rsid w:val="004166B6"/>
    <w:rsid w:val="00420BEA"/>
    <w:rsid w:val="004220AE"/>
    <w:rsid w:val="0042372B"/>
    <w:rsid w:val="00423B24"/>
    <w:rsid w:val="004245E7"/>
    <w:rsid w:val="004278A0"/>
    <w:rsid w:val="00432518"/>
    <w:rsid w:val="0043510C"/>
    <w:rsid w:val="00436143"/>
    <w:rsid w:val="00443286"/>
    <w:rsid w:val="00446095"/>
    <w:rsid w:val="00446122"/>
    <w:rsid w:val="0044749C"/>
    <w:rsid w:val="004546BA"/>
    <w:rsid w:val="0045489A"/>
    <w:rsid w:val="00461677"/>
    <w:rsid w:val="00462E13"/>
    <w:rsid w:val="00467B2B"/>
    <w:rsid w:val="004712E2"/>
    <w:rsid w:val="00471FB6"/>
    <w:rsid w:val="00472D25"/>
    <w:rsid w:val="0047387A"/>
    <w:rsid w:val="00473E31"/>
    <w:rsid w:val="004770BA"/>
    <w:rsid w:val="00477F39"/>
    <w:rsid w:val="00481B96"/>
    <w:rsid w:val="004870BB"/>
    <w:rsid w:val="00492516"/>
    <w:rsid w:val="004A0C23"/>
    <w:rsid w:val="004A56B0"/>
    <w:rsid w:val="004A757F"/>
    <w:rsid w:val="004B2BED"/>
    <w:rsid w:val="004B4730"/>
    <w:rsid w:val="004B57FD"/>
    <w:rsid w:val="004B597F"/>
    <w:rsid w:val="004B5D8F"/>
    <w:rsid w:val="004C098B"/>
    <w:rsid w:val="004C1891"/>
    <w:rsid w:val="004C3413"/>
    <w:rsid w:val="004C6525"/>
    <w:rsid w:val="004D08E8"/>
    <w:rsid w:val="004D1E07"/>
    <w:rsid w:val="004D2889"/>
    <w:rsid w:val="004D3D9A"/>
    <w:rsid w:val="004D4388"/>
    <w:rsid w:val="004D6546"/>
    <w:rsid w:val="004D716F"/>
    <w:rsid w:val="004D7C9A"/>
    <w:rsid w:val="004E40FA"/>
    <w:rsid w:val="004E4890"/>
    <w:rsid w:val="004E6E34"/>
    <w:rsid w:val="004F0FF6"/>
    <w:rsid w:val="004F2A4E"/>
    <w:rsid w:val="004F40B4"/>
    <w:rsid w:val="004F6687"/>
    <w:rsid w:val="004F6895"/>
    <w:rsid w:val="004F6F01"/>
    <w:rsid w:val="00500C80"/>
    <w:rsid w:val="00501AAF"/>
    <w:rsid w:val="00502ACE"/>
    <w:rsid w:val="00503362"/>
    <w:rsid w:val="005071DE"/>
    <w:rsid w:val="0051112E"/>
    <w:rsid w:val="00511686"/>
    <w:rsid w:val="00512040"/>
    <w:rsid w:val="00514F21"/>
    <w:rsid w:val="00516E84"/>
    <w:rsid w:val="0052132E"/>
    <w:rsid w:val="005215DC"/>
    <w:rsid w:val="00522093"/>
    <w:rsid w:val="005234C3"/>
    <w:rsid w:val="00530695"/>
    <w:rsid w:val="00530FE2"/>
    <w:rsid w:val="00533318"/>
    <w:rsid w:val="0053539C"/>
    <w:rsid w:val="005354F6"/>
    <w:rsid w:val="00535695"/>
    <w:rsid w:val="00535945"/>
    <w:rsid w:val="005379A2"/>
    <w:rsid w:val="00537E0D"/>
    <w:rsid w:val="00542ACE"/>
    <w:rsid w:val="00542BCC"/>
    <w:rsid w:val="005455CB"/>
    <w:rsid w:val="005468C8"/>
    <w:rsid w:val="00550055"/>
    <w:rsid w:val="00550834"/>
    <w:rsid w:val="00550B59"/>
    <w:rsid w:val="00551C84"/>
    <w:rsid w:val="00552330"/>
    <w:rsid w:val="00552AA5"/>
    <w:rsid w:val="00554D7A"/>
    <w:rsid w:val="0055673B"/>
    <w:rsid w:val="00557857"/>
    <w:rsid w:val="0056067A"/>
    <w:rsid w:val="005613FF"/>
    <w:rsid w:val="00562F94"/>
    <w:rsid w:val="00563B8F"/>
    <w:rsid w:val="0056439A"/>
    <w:rsid w:val="00567284"/>
    <w:rsid w:val="00570350"/>
    <w:rsid w:val="00570838"/>
    <w:rsid w:val="00570E7A"/>
    <w:rsid w:val="00571B10"/>
    <w:rsid w:val="00573A96"/>
    <w:rsid w:val="00577D47"/>
    <w:rsid w:val="00577E14"/>
    <w:rsid w:val="00580261"/>
    <w:rsid w:val="0058061B"/>
    <w:rsid w:val="00581766"/>
    <w:rsid w:val="0058395C"/>
    <w:rsid w:val="00585DAC"/>
    <w:rsid w:val="00586D45"/>
    <w:rsid w:val="005908D5"/>
    <w:rsid w:val="00592DEA"/>
    <w:rsid w:val="005934A2"/>
    <w:rsid w:val="00596D56"/>
    <w:rsid w:val="005972B2"/>
    <w:rsid w:val="00597DC3"/>
    <w:rsid w:val="005A184D"/>
    <w:rsid w:val="005B2065"/>
    <w:rsid w:val="005B2265"/>
    <w:rsid w:val="005B4382"/>
    <w:rsid w:val="005B46CA"/>
    <w:rsid w:val="005C01DD"/>
    <w:rsid w:val="005C19D6"/>
    <w:rsid w:val="005C3629"/>
    <w:rsid w:val="005C368C"/>
    <w:rsid w:val="005C6667"/>
    <w:rsid w:val="005C74D7"/>
    <w:rsid w:val="005C7FB8"/>
    <w:rsid w:val="005D2502"/>
    <w:rsid w:val="005D3248"/>
    <w:rsid w:val="005D6A9C"/>
    <w:rsid w:val="005D78B3"/>
    <w:rsid w:val="005E1931"/>
    <w:rsid w:val="005E1F04"/>
    <w:rsid w:val="005E28A8"/>
    <w:rsid w:val="005E5640"/>
    <w:rsid w:val="005F0466"/>
    <w:rsid w:val="005F0FD0"/>
    <w:rsid w:val="005F1DDF"/>
    <w:rsid w:val="005F2202"/>
    <w:rsid w:val="005F30B2"/>
    <w:rsid w:val="005F4174"/>
    <w:rsid w:val="005F54CC"/>
    <w:rsid w:val="005F6E11"/>
    <w:rsid w:val="005F7204"/>
    <w:rsid w:val="006028C2"/>
    <w:rsid w:val="006035E2"/>
    <w:rsid w:val="00605022"/>
    <w:rsid w:val="006058B7"/>
    <w:rsid w:val="00606871"/>
    <w:rsid w:val="006076AA"/>
    <w:rsid w:val="006121CB"/>
    <w:rsid w:val="00614739"/>
    <w:rsid w:val="006154C5"/>
    <w:rsid w:val="006162FA"/>
    <w:rsid w:val="00620A84"/>
    <w:rsid w:val="00623DBE"/>
    <w:rsid w:val="00625102"/>
    <w:rsid w:val="00625AE1"/>
    <w:rsid w:val="006269AE"/>
    <w:rsid w:val="00626BA3"/>
    <w:rsid w:val="006329F2"/>
    <w:rsid w:val="00632B09"/>
    <w:rsid w:val="00632E58"/>
    <w:rsid w:val="0063741C"/>
    <w:rsid w:val="006402D0"/>
    <w:rsid w:val="0064250C"/>
    <w:rsid w:val="00642BE3"/>
    <w:rsid w:val="00642C85"/>
    <w:rsid w:val="00646781"/>
    <w:rsid w:val="006468A7"/>
    <w:rsid w:val="00646E64"/>
    <w:rsid w:val="006510FB"/>
    <w:rsid w:val="00651CAB"/>
    <w:rsid w:val="006532F6"/>
    <w:rsid w:val="00657658"/>
    <w:rsid w:val="00660EA0"/>
    <w:rsid w:val="00663690"/>
    <w:rsid w:val="006637ED"/>
    <w:rsid w:val="0066380E"/>
    <w:rsid w:val="00666359"/>
    <w:rsid w:val="0067061E"/>
    <w:rsid w:val="00673BE7"/>
    <w:rsid w:val="006750ED"/>
    <w:rsid w:val="00675D4A"/>
    <w:rsid w:val="006764EC"/>
    <w:rsid w:val="00676809"/>
    <w:rsid w:val="00677088"/>
    <w:rsid w:val="006804F5"/>
    <w:rsid w:val="00681731"/>
    <w:rsid w:val="00681A4E"/>
    <w:rsid w:val="006828DE"/>
    <w:rsid w:val="0068600A"/>
    <w:rsid w:val="00687256"/>
    <w:rsid w:val="0068770A"/>
    <w:rsid w:val="00692D78"/>
    <w:rsid w:val="00694233"/>
    <w:rsid w:val="0069469F"/>
    <w:rsid w:val="006A0BAC"/>
    <w:rsid w:val="006A4621"/>
    <w:rsid w:val="006A4776"/>
    <w:rsid w:val="006B1759"/>
    <w:rsid w:val="006B30B5"/>
    <w:rsid w:val="006B5302"/>
    <w:rsid w:val="006B78D0"/>
    <w:rsid w:val="006B7C13"/>
    <w:rsid w:val="006C2EF6"/>
    <w:rsid w:val="006C301C"/>
    <w:rsid w:val="006C34ED"/>
    <w:rsid w:val="006C3BCC"/>
    <w:rsid w:val="006D2550"/>
    <w:rsid w:val="006D436A"/>
    <w:rsid w:val="006D4DD4"/>
    <w:rsid w:val="006D4FDF"/>
    <w:rsid w:val="006D5A58"/>
    <w:rsid w:val="006D6751"/>
    <w:rsid w:val="006D6945"/>
    <w:rsid w:val="006D6AE2"/>
    <w:rsid w:val="006E069D"/>
    <w:rsid w:val="006E4B6C"/>
    <w:rsid w:val="006E5950"/>
    <w:rsid w:val="006E5A2E"/>
    <w:rsid w:val="006E5DFF"/>
    <w:rsid w:val="006E6B20"/>
    <w:rsid w:val="006F2456"/>
    <w:rsid w:val="006F7A8F"/>
    <w:rsid w:val="00701907"/>
    <w:rsid w:val="0070364C"/>
    <w:rsid w:val="00703E67"/>
    <w:rsid w:val="007052F4"/>
    <w:rsid w:val="007110D6"/>
    <w:rsid w:val="00712E74"/>
    <w:rsid w:val="00714D51"/>
    <w:rsid w:val="0071500B"/>
    <w:rsid w:val="00715A6C"/>
    <w:rsid w:val="00717534"/>
    <w:rsid w:val="00721D11"/>
    <w:rsid w:val="00721E24"/>
    <w:rsid w:val="00723587"/>
    <w:rsid w:val="00723D12"/>
    <w:rsid w:val="0072461C"/>
    <w:rsid w:val="007250E0"/>
    <w:rsid w:val="007306FF"/>
    <w:rsid w:val="00731135"/>
    <w:rsid w:val="0073295E"/>
    <w:rsid w:val="00733E1A"/>
    <w:rsid w:val="00736B03"/>
    <w:rsid w:val="00741DF5"/>
    <w:rsid w:val="00744470"/>
    <w:rsid w:val="0075087C"/>
    <w:rsid w:val="00751E0E"/>
    <w:rsid w:val="00754376"/>
    <w:rsid w:val="00757DC0"/>
    <w:rsid w:val="00760B4B"/>
    <w:rsid w:val="007611BB"/>
    <w:rsid w:val="0076609C"/>
    <w:rsid w:val="00767765"/>
    <w:rsid w:val="007709E2"/>
    <w:rsid w:val="00772A27"/>
    <w:rsid w:val="00772B29"/>
    <w:rsid w:val="00772EDF"/>
    <w:rsid w:val="00773FCE"/>
    <w:rsid w:val="00774327"/>
    <w:rsid w:val="00776218"/>
    <w:rsid w:val="00776E72"/>
    <w:rsid w:val="0078073A"/>
    <w:rsid w:val="00781B4C"/>
    <w:rsid w:val="00784443"/>
    <w:rsid w:val="0078494C"/>
    <w:rsid w:val="00785972"/>
    <w:rsid w:val="007862C4"/>
    <w:rsid w:val="00790728"/>
    <w:rsid w:val="007910B0"/>
    <w:rsid w:val="00792FDF"/>
    <w:rsid w:val="00794A70"/>
    <w:rsid w:val="00796113"/>
    <w:rsid w:val="00797927"/>
    <w:rsid w:val="007A1671"/>
    <w:rsid w:val="007A2A46"/>
    <w:rsid w:val="007A2AD6"/>
    <w:rsid w:val="007A38E2"/>
    <w:rsid w:val="007B29CB"/>
    <w:rsid w:val="007B34BA"/>
    <w:rsid w:val="007B51CC"/>
    <w:rsid w:val="007B5659"/>
    <w:rsid w:val="007B6A5D"/>
    <w:rsid w:val="007B7BA7"/>
    <w:rsid w:val="007C3496"/>
    <w:rsid w:val="007C5A21"/>
    <w:rsid w:val="007C7ACD"/>
    <w:rsid w:val="007D0DEB"/>
    <w:rsid w:val="007D22D7"/>
    <w:rsid w:val="007D61AD"/>
    <w:rsid w:val="007D6C65"/>
    <w:rsid w:val="007D7CF9"/>
    <w:rsid w:val="007E226C"/>
    <w:rsid w:val="007E305B"/>
    <w:rsid w:val="007E5148"/>
    <w:rsid w:val="007F1A2F"/>
    <w:rsid w:val="007F233F"/>
    <w:rsid w:val="007F68A8"/>
    <w:rsid w:val="007F6A68"/>
    <w:rsid w:val="007F6C93"/>
    <w:rsid w:val="007F77C6"/>
    <w:rsid w:val="008022F5"/>
    <w:rsid w:val="008025CA"/>
    <w:rsid w:val="00802F9E"/>
    <w:rsid w:val="00804D66"/>
    <w:rsid w:val="00805A3A"/>
    <w:rsid w:val="00805D0A"/>
    <w:rsid w:val="00805ED2"/>
    <w:rsid w:val="0080665F"/>
    <w:rsid w:val="00807E03"/>
    <w:rsid w:val="00811AB7"/>
    <w:rsid w:val="00811DFA"/>
    <w:rsid w:val="00813135"/>
    <w:rsid w:val="008163CA"/>
    <w:rsid w:val="0081720D"/>
    <w:rsid w:val="00821049"/>
    <w:rsid w:val="00821B2D"/>
    <w:rsid w:val="008246ED"/>
    <w:rsid w:val="0082716E"/>
    <w:rsid w:val="008300EF"/>
    <w:rsid w:val="008321CE"/>
    <w:rsid w:val="00833BF1"/>
    <w:rsid w:val="00835DE0"/>
    <w:rsid w:val="00841B99"/>
    <w:rsid w:val="00841E8C"/>
    <w:rsid w:val="00842CCA"/>
    <w:rsid w:val="00844ED3"/>
    <w:rsid w:val="0084718D"/>
    <w:rsid w:val="00847C28"/>
    <w:rsid w:val="00852007"/>
    <w:rsid w:val="008601AE"/>
    <w:rsid w:val="00860249"/>
    <w:rsid w:val="0086122F"/>
    <w:rsid w:val="00861C25"/>
    <w:rsid w:val="00865368"/>
    <w:rsid w:val="0086687C"/>
    <w:rsid w:val="00867C08"/>
    <w:rsid w:val="00867C90"/>
    <w:rsid w:val="0087032A"/>
    <w:rsid w:val="00873BE6"/>
    <w:rsid w:val="00874197"/>
    <w:rsid w:val="00874D43"/>
    <w:rsid w:val="008778DD"/>
    <w:rsid w:val="0088149B"/>
    <w:rsid w:val="00881A89"/>
    <w:rsid w:val="00882568"/>
    <w:rsid w:val="00882715"/>
    <w:rsid w:val="008846FB"/>
    <w:rsid w:val="00885279"/>
    <w:rsid w:val="00885F64"/>
    <w:rsid w:val="00886A33"/>
    <w:rsid w:val="008906B0"/>
    <w:rsid w:val="008913E0"/>
    <w:rsid w:val="008918E0"/>
    <w:rsid w:val="00891B60"/>
    <w:rsid w:val="008927B2"/>
    <w:rsid w:val="0089316C"/>
    <w:rsid w:val="00894735"/>
    <w:rsid w:val="0089582C"/>
    <w:rsid w:val="00896755"/>
    <w:rsid w:val="008969EA"/>
    <w:rsid w:val="008A0ADA"/>
    <w:rsid w:val="008A1A58"/>
    <w:rsid w:val="008A223F"/>
    <w:rsid w:val="008B2DA4"/>
    <w:rsid w:val="008B5E5A"/>
    <w:rsid w:val="008B7330"/>
    <w:rsid w:val="008B7AAF"/>
    <w:rsid w:val="008B7ADF"/>
    <w:rsid w:val="008B7F85"/>
    <w:rsid w:val="008C0799"/>
    <w:rsid w:val="008C3E74"/>
    <w:rsid w:val="008C4A38"/>
    <w:rsid w:val="008C4B9F"/>
    <w:rsid w:val="008C5EF7"/>
    <w:rsid w:val="008C635F"/>
    <w:rsid w:val="008C71ED"/>
    <w:rsid w:val="008C7FC1"/>
    <w:rsid w:val="008D046D"/>
    <w:rsid w:val="008D04AB"/>
    <w:rsid w:val="008D7638"/>
    <w:rsid w:val="008E5FE2"/>
    <w:rsid w:val="008F0458"/>
    <w:rsid w:val="008F0747"/>
    <w:rsid w:val="008F4F62"/>
    <w:rsid w:val="008F61AB"/>
    <w:rsid w:val="008F7715"/>
    <w:rsid w:val="008F7B2F"/>
    <w:rsid w:val="00901E3E"/>
    <w:rsid w:val="00902635"/>
    <w:rsid w:val="00902F96"/>
    <w:rsid w:val="009039FC"/>
    <w:rsid w:val="00904298"/>
    <w:rsid w:val="0090485C"/>
    <w:rsid w:val="00910376"/>
    <w:rsid w:val="00912CF8"/>
    <w:rsid w:val="00913DD3"/>
    <w:rsid w:val="00921F68"/>
    <w:rsid w:val="00925CE8"/>
    <w:rsid w:val="00931DA9"/>
    <w:rsid w:val="00934044"/>
    <w:rsid w:val="00937BB2"/>
    <w:rsid w:val="009418C5"/>
    <w:rsid w:val="00942B26"/>
    <w:rsid w:val="00942C78"/>
    <w:rsid w:val="0094581E"/>
    <w:rsid w:val="00947EDA"/>
    <w:rsid w:val="00951A20"/>
    <w:rsid w:val="00951AC2"/>
    <w:rsid w:val="00952BE3"/>
    <w:rsid w:val="00954CEA"/>
    <w:rsid w:val="009574F3"/>
    <w:rsid w:val="00963A43"/>
    <w:rsid w:val="009649A8"/>
    <w:rsid w:val="00970804"/>
    <w:rsid w:val="0097501F"/>
    <w:rsid w:val="009769C2"/>
    <w:rsid w:val="00977A57"/>
    <w:rsid w:val="00980207"/>
    <w:rsid w:val="00980801"/>
    <w:rsid w:val="0098086C"/>
    <w:rsid w:val="00981C76"/>
    <w:rsid w:val="00982344"/>
    <w:rsid w:val="00982BA4"/>
    <w:rsid w:val="00985A2E"/>
    <w:rsid w:val="009873F0"/>
    <w:rsid w:val="00990016"/>
    <w:rsid w:val="0099068B"/>
    <w:rsid w:val="00991112"/>
    <w:rsid w:val="00992592"/>
    <w:rsid w:val="00994FA9"/>
    <w:rsid w:val="0099727A"/>
    <w:rsid w:val="00997A7F"/>
    <w:rsid w:val="009A1E71"/>
    <w:rsid w:val="009A347C"/>
    <w:rsid w:val="009B031A"/>
    <w:rsid w:val="009B0B80"/>
    <w:rsid w:val="009B0BBF"/>
    <w:rsid w:val="009B1A09"/>
    <w:rsid w:val="009B1F03"/>
    <w:rsid w:val="009B2507"/>
    <w:rsid w:val="009B27BD"/>
    <w:rsid w:val="009B2E77"/>
    <w:rsid w:val="009B4EBF"/>
    <w:rsid w:val="009B4ED2"/>
    <w:rsid w:val="009C22D8"/>
    <w:rsid w:val="009C26B8"/>
    <w:rsid w:val="009C301C"/>
    <w:rsid w:val="009C6CC9"/>
    <w:rsid w:val="009D0387"/>
    <w:rsid w:val="009D047F"/>
    <w:rsid w:val="009D06AA"/>
    <w:rsid w:val="009D3BBB"/>
    <w:rsid w:val="009D59A3"/>
    <w:rsid w:val="009D61F5"/>
    <w:rsid w:val="009D77B9"/>
    <w:rsid w:val="009D7F74"/>
    <w:rsid w:val="009E19E5"/>
    <w:rsid w:val="009E5C01"/>
    <w:rsid w:val="009E73F0"/>
    <w:rsid w:val="009F0AD8"/>
    <w:rsid w:val="009F1382"/>
    <w:rsid w:val="009F745F"/>
    <w:rsid w:val="00A023CD"/>
    <w:rsid w:val="00A042BB"/>
    <w:rsid w:val="00A04A22"/>
    <w:rsid w:val="00A129E7"/>
    <w:rsid w:val="00A13516"/>
    <w:rsid w:val="00A1471C"/>
    <w:rsid w:val="00A14DD3"/>
    <w:rsid w:val="00A169C3"/>
    <w:rsid w:val="00A17C36"/>
    <w:rsid w:val="00A20366"/>
    <w:rsid w:val="00A20475"/>
    <w:rsid w:val="00A25D8E"/>
    <w:rsid w:val="00A36701"/>
    <w:rsid w:val="00A40AF9"/>
    <w:rsid w:val="00A40C91"/>
    <w:rsid w:val="00A4251F"/>
    <w:rsid w:val="00A4283B"/>
    <w:rsid w:val="00A444BC"/>
    <w:rsid w:val="00A46B6D"/>
    <w:rsid w:val="00A46C97"/>
    <w:rsid w:val="00A50484"/>
    <w:rsid w:val="00A51708"/>
    <w:rsid w:val="00A5622F"/>
    <w:rsid w:val="00A566C7"/>
    <w:rsid w:val="00A56A3E"/>
    <w:rsid w:val="00A56D43"/>
    <w:rsid w:val="00A60C2A"/>
    <w:rsid w:val="00A613E2"/>
    <w:rsid w:val="00A61842"/>
    <w:rsid w:val="00A6196B"/>
    <w:rsid w:val="00A62A0C"/>
    <w:rsid w:val="00A62E7D"/>
    <w:rsid w:val="00A633FF"/>
    <w:rsid w:val="00A63824"/>
    <w:rsid w:val="00A63B75"/>
    <w:rsid w:val="00A63CFF"/>
    <w:rsid w:val="00A7057F"/>
    <w:rsid w:val="00A7259D"/>
    <w:rsid w:val="00A75582"/>
    <w:rsid w:val="00A7625B"/>
    <w:rsid w:val="00A76DB1"/>
    <w:rsid w:val="00A805BA"/>
    <w:rsid w:val="00A809DE"/>
    <w:rsid w:val="00A8142F"/>
    <w:rsid w:val="00A8176E"/>
    <w:rsid w:val="00A81CF9"/>
    <w:rsid w:val="00A81E43"/>
    <w:rsid w:val="00A82C8F"/>
    <w:rsid w:val="00A8322A"/>
    <w:rsid w:val="00A83AB8"/>
    <w:rsid w:val="00A842C7"/>
    <w:rsid w:val="00A87047"/>
    <w:rsid w:val="00A87211"/>
    <w:rsid w:val="00A90191"/>
    <w:rsid w:val="00A92A60"/>
    <w:rsid w:val="00A92B2F"/>
    <w:rsid w:val="00A94688"/>
    <w:rsid w:val="00A94973"/>
    <w:rsid w:val="00A94D00"/>
    <w:rsid w:val="00A96D05"/>
    <w:rsid w:val="00AA0454"/>
    <w:rsid w:val="00AA138E"/>
    <w:rsid w:val="00AA1C95"/>
    <w:rsid w:val="00AA247F"/>
    <w:rsid w:val="00AA37D7"/>
    <w:rsid w:val="00AA44F4"/>
    <w:rsid w:val="00AA7009"/>
    <w:rsid w:val="00AA7E44"/>
    <w:rsid w:val="00AB29E2"/>
    <w:rsid w:val="00AB6633"/>
    <w:rsid w:val="00AC016C"/>
    <w:rsid w:val="00AC3207"/>
    <w:rsid w:val="00AC5026"/>
    <w:rsid w:val="00AC5E08"/>
    <w:rsid w:val="00AC7C9B"/>
    <w:rsid w:val="00AD01EB"/>
    <w:rsid w:val="00AD2E87"/>
    <w:rsid w:val="00AD6081"/>
    <w:rsid w:val="00AD7570"/>
    <w:rsid w:val="00AD7FD8"/>
    <w:rsid w:val="00AE2753"/>
    <w:rsid w:val="00AE43E5"/>
    <w:rsid w:val="00AE5D50"/>
    <w:rsid w:val="00AE764D"/>
    <w:rsid w:val="00AF04A4"/>
    <w:rsid w:val="00AF186D"/>
    <w:rsid w:val="00AF68FF"/>
    <w:rsid w:val="00AF6E44"/>
    <w:rsid w:val="00AF6FB4"/>
    <w:rsid w:val="00B008C0"/>
    <w:rsid w:val="00B01C37"/>
    <w:rsid w:val="00B05575"/>
    <w:rsid w:val="00B05644"/>
    <w:rsid w:val="00B05A7F"/>
    <w:rsid w:val="00B067A9"/>
    <w:rsid w:val="00B10B8C"/>
    <w:rsid w:val="00B147FA"/>
    <w:rsid w:val="00B1647A"/>
    <w:rsid w:val="00B16E7D"/>
    <w:rsid w:val="00B2269B"/>
    <w:rsid w:val="00B231D9"/>
    <w:rsid w:val="00B23CC7"/>
    <w:rsid w:val="00B25256"/>
    <w:rsid w:val="00B2670D"/>
    <w:rsid w:val="00B27B46"/>
    <w:rsid w:val="00B32C80"/>
    <w:rsid w:val="00B33C13"/>
    <w:rsid w:val="00B3767F"/>
    <w:rsid w:val="00B42103"/>
    <w:rsid w:val="00B4291C"/>
    <w:rsid w:val="00B43696"/>
    <w:rsid w:val="00B43BD8"/>
    <w:rsid w:val="00B4414B"/>
    <w:rsid w:val="00B447D2"/>
    <w:rsid w:val="00B45474"/>
    <w:rsid w:val="00B51512"/>
    <w:rsid w:val="00B51776"/>
    <w:rsid w:val="00B52960"/>
    <w:rsid w:val="00B535FA"/>
    <w:rsid w:val="00B572D3"/>
    <w:rsid w:val="00B5735A"/>
    <w:rsid w:val="00B57C4B"/>
    <w:rsid w:val="00B6097C"/>
    <w:rsid w:val="00B62363"/>
    <w:rsid w:val="00B62462"/>
    <w:rsid w:val="00B63646"/>
    <w:rsid w:val="00B655D6"/>
    <w:rsid w:val="00B6785B"/>
    <w:rsid w:val="00B67A86"/>
    <w:rsid w:val="00B71816"/>
    <w:rsid w:val="00B7255B"/>
    <w:rsid w:val="00B73D71"/>
    <w:rsid w:val="00B74143"/>
    <w:rsid w:val="00B74260"/>
    <w:rsid w:val="00B74F81"/>
    <w:rsid w:val="00B7672B"/>
    <w:rsid w:val="00B7753D"/>
    <w:rsid w:val="00B77654"/>
    <w:rsid w:val="00B8394C"/>
    <w:rsid w:val="00B85232"/>
    <w:rsid w:val="00B8531F"/>
    <w:rsid w:val="00B86DD9"/>
    <w:rsid w:val="00B878CA"/>
    <w:rsid w:val="00B9010A"/>
    <w:rsid w:val="00B90DB4"/>
    <w:rsid w:val="00B9302E"/>
    <w:rsid w:val="00B93BC1"/>
    <w:rsid w:val="00B9479A"/>
    <w:rsid w:val="00B956B3"/>
    <w:rsid w:val="00B95F67"/>
    <w:rsid w:val="00BA093B"/>
    <w:rsid w:val="00BA2AA7"/>
    <w:rsid w:val="00BB1F01"/>
    <w:rsid w:val="00BB54AE"/>
    <w:rsid w:val="00BB5F1B"/>
    <w:rsid w:val="00BB6DF1"/>
    <w:rsid w:val="00BC0628"/>
    <w:rsid w:val="00BC14A0"/>
    <w:rsid w:val="00BC182F"/>
    <w:rsid w:val="00BC1A9C"/>
    <w:rsid w:val="00BC374E"/>
    <w:rsid w:val="00BC464E"/>
    <w:rsid w:val="00BC476B"/>
    <w:rsid w:val="00BC5D37"/>
    <w:rsid w:val="00BC63E3"/>
    <w:rsid w:val="00BC79C0"/>
    <w:rsid w:val="00BD0054"/>
    <w:rsid w:val="00BD11DF"/>
    <w:rsid w:val="00BD1C29"/>
    <w:rsid w:val="00BD2D88"/>
    <w:rsid w:val="00BD408F"/>
    <w:rsid w:val="00BD439F"/>
    <w:rsid w:val="00BD4443"/>
    <w:rsid w:val="00BE016A"/>
    <w:rsid w:val="00BE02FE"/>
    <w:rsid w:val="00BE1D5F"/>
    <w:rsid w:val="00BE23D3"/>
    <w:rsid w:val="00BE7052"/>
    <w:rsid w:val="00BF461C"/>
    <w:rsid w:val="00BF5C7A"/>
    <w:rsid w:val="00C020BC"/>
    <w:rsid w:val="00C02308"/>
    <w:rsid w:val="00C075B1"/>
    <w:rsid w:val="00C11076"/>
    <w:rsid w:val="00C1694C"/>
    <w:rsid w:val="00C2016D"/>
    <w:rsid w:val="00C2222C"/>
    <w:rsid w:val="00C35110"/>
    <w:rsid w:val="00C37E80"/>
    <w:rsid w:val="00C40483"/>
    <w:rsid w:val="00C418AB"/>
    <w:rsid w:val="00C44E19"/>
    <w:rsid w:val="00C45D30"/>
    <w:rsid w:val="00C4632A"/>
    <w:rsid w:val="00C46933"/>
    <w:rsid w:val="00C47FA1"/>
    <w:rsid w:val="00C51E25"/>
    <w:rsid w:val="00C53355"/>
    <w:rsid w:val="00C539E4"/>
    <w:rsid w:val="00C54367"/>
    <w:rsid w:val="00C55D11"/>
    <w:rsid w:val="00C56534"/>
    <w:rsid w:val="00C56BD3"/>
    <w:rsid w:val="00C60026"/>
    <w:rsid w:val="00C62403"/>
    <w:rsid w:val="00C655BE"/>
    <w:rsid w:val="00C708EA"/>
    <w:rsid w:val="00C73BCC"/>
    <w:rsid w:val="00C77778"/>
    <w:rsid w:val="00C80FAF"/>
    <w:rsid w:val="00C8169C"/>
    <w:rsid w:val="00C82853"/>
    <w:rsid w:val="00C92BD5"/>
    <w:rsid w:val="00C9307E"/>
    <w:rsid w:val="00C9716E"/>
    <w:rsid w:val="00C97B59"/>
    <w:rsid w:val="00CA43CC"/>
    <w:rsid w:val="00CA4FFA"/>
    <w:rsid w:val="00CA5BE1"/>
    <w:rsid w:val="00CA5D03"/>
    <w:rsid w:val="00CA6134"/>
    <w:rsid w:val="00CB0100"/>
    <w:rsid w:val="00CB194D"/>
    <w:rsid w:val="00CB42AA"/>
    <w:rsid w:val="00CB4D73"/>
    <w:rsid w:val="00CC0411"/>
    <w:rsid w:val="00CC1BF9"/>
    <w:rsid w:val="00CC23BE"/>
    <w:rsid w:val="00CC6A13"/>
    <w:rsid w:val="00CC71A6"/>
    <w:rsid w:val="00CD08D3"/>
    <w:rsid w:val="00CD0DF2"/>
    <w:rsid w:val="00CD1421"/>
    <w:rsid w:val="00CD38F4"/>
    <w:rsid w:val="00CD3D0F"/>
    <w:rsid w:val="00CD5E4C"/>
    <w:rsid w:val="00CE2CE3"/>
    <w:rsid w:val="00CE2DE6"/>
    <w:rsid w:val="00CE3409"/>
    <w:rsid w:val="00CE5343"/>
    <w:rsid w:val="00CF1976"/>
    <w:rsid w:val="00CF1DBA"/>
    <w:rsid w:val="00CF35E1"/>
    <w:rsid w:val="00CF4FBF"/>
    <w:rsid w:val="00CF5FB5"/>
    <w:rsid w:val="00CF6659"/>
    <w:rsid w:val="00D03188"/>
    <w:rsid w:val="00D033EB"/>
    <w:rsid w:val="00D03696"/>
    <w:rsid w:val="00D14BCE"/>
    <w:rsid w:val="00D20C7D"/>
    <w:rsid w:val="00D20C92"/>
    <w:rsid w:val="00D21C41"/>
    <w:rsid w:val="00D25943"/>
    <w:rsid w:val="00D25A81"/>
    <w:rsid w:val="00D25AD3"/>
    <w:rsid w:val="00D3061D"/>
    <w:rsid w:val="00D30FCB"/>
    <w:rsid w:val="00D326EE"/>
    <w:rsid w:val="00D34A3D"/>
    <w:rsid w:val="00D3576C"/>
    <w:rsid w:val="00D3592E"/>
    <w:rsid w:val="00D35A4C"/>
    <w:rsid w:val="00D3678D"/>
    <w:rsid w:val="00D36BA0"/>
    <w:rsid w:val="00D3766E"/>
    <w:rsid w:val="00D37B70"/>
    <w:rsid w:val="00D4118E"/>
    <w:rsid w:val="00D46530"/>
    <w:rsid w:val="00D46ECC"/>
    <w:rsid w:val="00D47DBC"/>
    <w:rsid w:val="00D517A6"/>
    <w:rsid w:val="00D52ACA"/>
    <w:rsid w:val="00D53142"/>
    <w:rsid w:val="00D53C83"/>
    <w:rsid w:val="00D54350"/>
    <w:rsid w:val="00D607A4"/>
    <w:rsid w:val="00D60A17"/>
    <w:rsid w:val="00D6424D"/>
    <w:rsid w:val="00D64FB7"/>
    <w:rsid w:val="00D65666"/>
    <w:rsid w:val="00D73D3C"/>
    <w:rsid w:val="00D74737"/>
    <w:rsid w:val="00D74814"/>
    <w:rsid w:val="00D77385"/>
    <w:rsid w:val="00D83895"/>
    <w:rsid w:val="00D83C2E"/>
    <w:rsid w:val="00D91115"/>
    <w:rsid w:val="00D93B7B"/>
    <w:rsid w:val="00D93F97"/>
    <w:rsid w:val="00D96CBA"/>
    <w:rsid w:val="00DA0D28"/>
    <w:rsid w:val="00DA6D60"/>
    <w:rsid w:val="00DA70FF"/>
    <w:rsid w:val="00DB021D"/>
    <w:rsid w:val="00DB61B8"/>
    <w:rsid w:val="00DC1FE2"/>
    <w:rsid w:val="00DC3797"/>
    <w:rsid w:val="00DD30CE"/>
    <w:rsid w:val="00DD3698"/>
    <w:rsid w:val="00DD7C95"/>
    <w:rsid w:val="00DE1D4C"/>
    <w:rsid w:val="00DE2F79"/>
    <w:rsid w:val="00DE503F"/>
    <w:rsid w:val="00DE77DF"/>
    <w:rsid w:val="00DE7983"/>
    <w:rsid w:val="00DE7D3F"/>
    <w:rsid w:val="00DF00DE"/>
    <w:rsid w:val="00DF0623"/>
    <w:rsid w:val="00DF25B2"/>
    <w:rsid w:val="00DF25EF"/>
    <w:rsid w:val="00DF30F5"/>
    <w:rsid w:val="00DF3713"/>
    <w:rsid w:val="00E03FED"/>
    <w:rsid w:val="00E041DD"/>
    <w:rsid w:val="00E04424"/>
    <w:rsid w:val="00E0515A"/>
    <w:rsid w:val="00E05C89"/>
    <w:rsid w:val="00E07102"/>
    <w:rsid w:val="00E10D07"/>
    <w:rsid w:val="00E11C70"/>
    <w:rsid w:val="00E1274E"/>
    <w:rsid w:val="00E13497"/>
    <w:rsid w:val="00E15627"/>
    <w:rsid w:val="00E15BA7"/>
    <w:rsid w:val="00E21B47"/>
    <w:rsid w:val="00E26036"/>
    <w:rsid w:val="00E26664"/>
    <w:rsid w:val="00E30F00"/>
    <w:rsid w:val="00E336B2"/>
    <w:rsid w:val="00E35A08"/>
    <w:rsid w:val="00E372FF"/>
    <w:rsid w:val="00E41CC9"/>
    <w:rsid w:val="00E421EC"/>
    <w:rsid w:val="00E457FC"/>
    <w:rsid w:val="00E46059"/>
    <w:rsid w:val="00E53F26"/>
    <w:rsid w:val="00E542E8"/>
    <w:rsid w:val="00E5655E"/>
    <w:rsid w:val="00E56609"/>
    <w:rsid w:val="00E56788"/>
    <w:rsid w:val="00E607E2"/>
    <w:rsid w:val="00E6100F"/>
    <w:rsid w:val="00E62559"/>
    <w:rsid w:val="00E64637"/>
    <w:rsid w:val="00E64F94"/>
    <w:rsid w:val="00E64F97"/>
    <w:rsid w:val="00E716E5"/>
    <w:rsid w:val="00E71DD2"/>
    <w:rsid w:val="00E7317F"/>
    <w:rsid w:val="00E73353"/>
    <w:rsid w:val="00E73861"/>
    <w:rsid w:val="00E741EE"/>
    <w:rsid w:val="00E74350"/>
    <w:rsid w:val="00E746E8"/>
    <w:rsid w:val="00E76276"/>
    <w:rsid w:val="00E771E5"/>
    <w:rsid w:val="00E811E7"/>
    <w:rsid w:val="00E835A8"/>
    <w:rsid w:val="00E845DB"/>
    <w:rsid w:val="00E845EC"/>
    <w:rsid w:val="00E87A12"/>
    <w:rsid w:val="00E911DB"/>
    <w:rsid w:val="00E91AE3"/>
    <w:rsid w:val="00E94BD8"/>
    <w:rsid w:val="00E956A1"/>
    <w:rsid w:val="00E95897"/>
    <w:rsid w:val="00E97904"/>
    <w:rsid w:val="00EA236A"/>
    <w:rsid w:val="00EA2E6E"/>
    <w:rsid w:val="00EA474D"/>
    <w:rsid w:val="00EA71CB"/>
    <w:rsid w:val="00EA76B2"/>
    <w:rsid w:val="00EB104D"/>
    <w:rsid w:val="00EB3F14"/>
    <w:rsid w:val="00EB4B00"/>
    <w:rsid w:val="00EB51A6"/>
    <w:rsid w:val="00EB6B60"/>
    <w:rsid w:val="00EB7DF6"/>
    <w:rsid w:val="00EC60E6"/>
    <w:rsid w:val="00ED5D5A"/>
    <w:rsid w:val="00EE34E6"/>
    <w:rsid w:val="00EE48A0"/>
    <w:rsid w:val="00EE4EA3"/>
    <w:rsid w:val="00EE59A1"/>
    <w:rsid w:val="00EE73A2"/>
    <w:rsid w:val="00EF0863"/>
    <w:rsid w:val="00EF1406"/>
    <w:rsid w:val="00EF1C2D"/>
    <w:rsid w:val="00EF2932"/>
    <w:rsid w:val="00EF3295"/>
    <w:rsid w:val="00EF4124"/>
    <w:rsid w:val="00EF5C86"/>
    <w:rsid w:val="00EF613D"/>
    <w:rsid w:val="00EF6162"/>
    <w:rsid w:val="00EF6C23"/>
    <w:rsid w:val="00F0054D"/>
    <w:rsid w:val="00F022EB"/>
    <w:rsid w:val="00F0426F"/>
    <w:rsid w:val="00F044FB"/>
    <w:rsid w:val="00F10562"/>
    <w:rsid w:val="00F12FBE"/>
    <w:rsid w:val="00F1420F"/>
    <w:rsid w:val="00F15347"/>
    <w:rsid w:val="00F16B3C"/>
    <w:rsid w:val="00F22344"/>
    <w:rsid w:val="00F24C3C"/>
    <w:rsid w:val="00F24D68"/>
    <w:rsid w:val="00F25705"/>
    <w:rsid w:val="00F26156"/>
    <w:rsid w:val="00F30966"/>
    <w:rsid w:val="00F312CE"/>
    <w:rsid w:val="00F363A9"/>
    <w:rsid w:val="00F37166"/>
    <w:rsid w:val="00F41C28"/>
    <w:rsid w:val="00F425E4"/>
    <w:rsid w:val="00F45C4D"/>
    <w:rsid w:val="00F516F4"/>
    <w:rsid w:val="00F518DA"/>
    <w:rsid w:val="00F5241A"/>
    <w:rsid w:val="00F573B2"/>
    <w:rsid w:val="00F670A4"/>
    <w:rsid w:val="00F67E70"/>
    <w:rsid w:val="00F73971"/>
    <w:rsid w:val="00F76CFC"/>
    <w:rsid w:val="00F77391"/>
    <w:rsid w:val="00F803D6"/>
    <w:rsid w:val="00F832BA"/>
    <w:rsid w:val="00F83479"/>
    <w:rsid w:val="00F8492A"/>
    <w:rsid w:val="00F85892"/>
    <w:rsid w:val="00F8611F"/>
    <w:rsid w:val="00F91317"/>
    <w:rsid w:val="00F91903"/>
    <w:rsid w:val="00F919AC"/>
    <w:rsid w:val="00F93469"/>
    <w:rsid w:val="00F94053"/>
    <w:rsid w:val="00F956AB"/>
    <w:rsid w:val="00F95D7D"/>
    <w:rsid w:val="00FA01A2"/>
    <w:rsid w:val="00FA1E44"/>
    <w:rsid w:val="00FA4F60"/>
    <w:rsid w:val="00FA647F"/>
    <w:rsid w:val="00FA72CE"/>
    <w:rsid w:val="00FB0237"/>
    <w:rsid w:val="00FB3592"/>
    <w:rsid w:val="00FB3E74"/>
    <w:rsid w:val="00FB608B"/>
    <w:rsid w:val="00FB63C0"/>
    <w:rsid w:val="00FC0723"/>
    <w:rsid w:val="00FC0AE9"/>
    <w:rsid w:val="00FC185E"/>
    <w:rsid w:val="00FC6320"/>
    <w:rsid w:val="00FD338F"/>
    <w:rsid w:val="00FD74E5"/>
    <w:rsid w:val="00FE015A"/>
    <w:rsid w:val="00FE213C"/>
    <w:rsid w:val="00FE24DD"/>
    <w:rsid w:val="00FE2BF2"/>
    <w:rsid w:val="00FE5877"/>
    <w:rsid w:val="00FE64BB"/>
    <w:rsid w:val="00FE653F"/>
    <w:rsid w:val="00FF075E"/>
    <w:rsid w:val="00FF0B14"/>
    <w:rsid w:val="00FF2673"/>
    <w:rsid w:val="00FF2E27"/>
    <w:rsid w:val="00FF3A2C"/>
    <w:rsid w:val="00FF7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D490C7"/>
  <w15:chartTrackingRefBased/>
  <w15:docId w15:val="{CAED940D-1DF9-457C-AE27-D7BC05D4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318"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qFormat/>
    <w:rsid w:val="00533318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533318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533318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33318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533318"/>
    <w:rPr>
      <w:color w:val="0000FF"/>
      <w:u w:val="single"/>
    </w:rPr>
  </w:style>
  <w:style w:type="paragraph" w:styleId="Header">
    <w:name w:val="header"/>
    <w:basedOn w:val="Normal"/>
    <w:rsid w:val="005333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33318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533318"/>
  </w:style>
  <w:style w:type="paragraph" w:styleId="BodyText3">
    <w:name w:val="Body Text 3"/>
    <w:basedOn w:val="Normal"/>
    <w:rsid w:val="00533318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533318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533318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533318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533318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533318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rsid w:val="00533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533318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533318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link w:val="PlainTextChar"/>
    <w:rsid w:val="00533318"/>
    <w:rPr>
      <w:rFonts w:ascii="Courier New" w:hAnsi="Courier New" w:cs="Courier New"/>
      <w:sz w:val="20"/>
      <w:szCs w:val="20"/>
      <w:lang w:val="x-none" w:eastAsia="x-none"/>
    </w:rPr>
  </w:style>
  <w:style w:type="character" w:customStyle="1" w:styleId="spelle">
    <w:name w:val="spelle"/>
    <w:basedOn w:val="DefaultParagraphFont"/>
    <w:rsid w:val="00533318"/>
  </w:style>
  <w:style w:type="paragraph" w:styleId="Title">
    <w:name w:val="Title"/>
    <w:basedOn w:val="Normal"/>
    <w:link w:val="TitleChar"/>
    <w:qFormat/>
    <w:rsid w:val="00533318"/>
    <w:pPr>
      <w:snapToGrid w:val="0"/>
      <w:jc w:val="center"/>
    </w:pPr>
    <w:rPr>
      <w:b/>
      <w:bCs/>
      <w:lang w:val="x-none" w:eastAsia="x-none"/>
    </w:rPr>
  </w:style>
  <w:style w:type="paragraph" w:customStyle="1" w:styleId="i">
    <w:name w:val="(i)"/>
    <w:basedOn w:val="Normal"/>
    <w:rsid w:val="00533318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533318"/>
    <w:rPr>
      <w:sz w:val="16"/>
      <w:szCs w:val="16"/>
      <w:lang w:val="en-US" w:eastAsia="en-US" w:bidi="ar-SA"/>
    </w:rPr>
  </w:style>
  <w:style w:type="paragraph" w:styleId="BalloonText">
    <w:name w:val="Balloon Text"/>
    <w:basedOn w:val="Normal"/>
    <w:link w:val="BalloonTextChar"/>
    <w:rsid w:val="00D83C2E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83C2E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053DB3"/>
    <w:pPr>
      <w:ind w:left="720"/>
    </w:pPr>
    <w:rPr>
      <w:rFonts w:eastAsia="SimSun"/>
      <w:lang w:eastAsia="zh-CN"/>
    </w:rPr>
  </w:style>
  <w:style w:type="character" w:customStyle="1" w:styleId="TitleChar">
    <w:name w:val="Title Char"/>
    <w:link w:val="Title"/>
    <w:rsid w:val="00053DB3"/>
    <w:rPr>
      <w:b/>
      <w:bCs/>
      <w:sz w:val="24"/>
      <w:szCs w:val="24"/>
      <w:lang w:bidi="ar-SA"/>
    </w:rPr>
  </w:style>
  <w:style w:type="character" w:customStyle="1" w:styleId="PlainTextChar">
    <w:name w:val="Plain Text Char"/>
    <w:link w:val="PlainText"/>
    <w:rsid w:val="00811DFA"/>
    <w:rPr>
      <w:rFonts w:ascii="Courier New" w:hAnsi="Courier New" w:cs="Courier New"/>
      <w:lang w:bidi="ar-SA"/>
    </w:rPr>
  </w:style>
  <w:style w:type="character" w:customStyle="1" w:styleId="FooterChar">
    <w:name w:val="Footer Char"/>
    <w:link w:val="Footer"/>
    <w:uiPriority w:val="99"/>
    <w:rsid w:val="008913E0"/>
    <w:rPr>
      <w:sz w:val="24"/>
      <w:szCs w:val="24"/>
      <w:lang w:bidi="ar-SA"/>
    </w:rPr>
  </w:style>
  <w:style w:type="paragraph" w:customStyle="1" w:styleId="Default">
    <w:name w:val="Default"/>
    <w:rsid w:val="00714D5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CONDITIONS OF CONTRACTS</vt:lpstr>
    </vt:vector>
  </TitlesOfParts>
  <Company>IJourneys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charanya Ambati</dc:creator>
  <cp:keywords/>
  <cp:lastModifiedBy>Hirak Choudhury {हीरक चौधुरी}</cp:lastModifiedBy>
  <cp:revision>12</cp:revision>
  <cp:lastPrinted>2019-05-31T10:27:00Z</cp:lastPrinted>
  <dcterms:created xsi:type="dcterms:W3CDTF">2025-12-31T13:08:00Z</dcterms:created>
  <dcterms:modified xsi:type="dcterms:W3CDTF">2026-03-14T09:01:00Z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2025-12-31T13:08:53Z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8dbd65e8-ebdf-4eb0-bc2c-2d6b93ccdb43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